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8D6" w:rsidRPr="00D3346C" w:rsidRDefault="00CD1F7F" w:rsidP="00100551">
      <w:pPr>
        <w:pStyle w:val="Ttulo"/>
        <w:shd w:val="clear" w:color="auto" w:fill="808080"/>
        <w:rPr>
          <w:color w:val="FFFFFF"/>
          <w:sz w:val="22"/>
          <w:szCs w:val="22"/>
          <w:lang w:val="pt-BR"/>
        </w:rPr>
      </w:pPr>
      <w:r w:rsidRPr="00D3346C">
        <w:rPr>
          <w:color w:val="FFFFFF"/>
          <w:sz w:val="22"/>
          <w:szCs w:val="22"/>
          <w:lang w:val="pt-BR"/>
        </w:rPr>
        <w:t xml:space="preserve"> </w:t>
      </w:r>
      <w:r w:rsidR="003D010E" w:rsidRPr="00D3346C">
        <w:rPr>
          <w:color w:val="FFFFFF"/>
          <w:sz w:val="22"/>
          <w:szCs w:val="22"/>
          <w:lang w:val="pt-BR"/>
        </w:rPr>
        <w:t>PRIMEIRO</w:t>
      </w:r>
      <w:r w:rsidR="005C3997" w:rsidRPr="00D3346C">
        <w:rPr>
          <w:color w:val="FFFFFF"/>
          <w:sz w:val="22"/>
          <w:szCs w:val="22"/>
          <w:lang w:val="pt-BR"/>
        </w:rPr>
        <w:t xml:space="preserve"> </w:t>
      </w:r>
      <w:r w:rsidR="002C3BD9" w:rsidRPr="00D3346C">
        <w:rPr>
          <w:color w:val="FFFFFF"/>
          <w:sz w:val="22"/>
          <w:szCs w:val="22"/>
        </w:rPr>
        <w:t>TERMO</w:t>
      </w:r>
      <w:r w:rsidR="009538D6" w:rsidRPr="00D3346C">
        <w:rPr>
          <w:color w:val="FFFFFF"/>
          <w:sz w:val="22"/>
          <w:szCs w:val="22"/>
        </w:rPr>
        <w:t xml:space="preserve"> ADITIVO</w:t>
      </w:r>
      <w:r w:rsidR="0084434C" w:rsidRPr="00D3346C">
        <w:rPr>
          <w:color w:val="FFFFFF"/>
          <w:sz w:val="22"/>
          <w:szCs w:val="22"/>
          <w:lang w:val="pt-BR"/>
        </w:rPr>
        <w:t xml:space="preserve"> </w:t>
      </w:r>
      <w:r w:rsidR="001366FB" w:rsidRPr="00D3346C">
        <w:rPr>
          <w:color w:val="FFFFFF"/>
          <w:sz w:val="22"/>
          <w:szCs w:val="22"/>
          <w:lang w:val="pt-BR"/>
        </w:rPr>
        <w:t xml:space="preserve">AO </w:t>
      </w:r>
      <w:r w:rsidR="001366FB" w:rsidRPr="00D3346C">
        <w:rPr>
          <w:color w:val="FFFFFF"/>
          <w:sz w:val="22"/>
          <w:szCs w:val="22"/>
        </w:rPr>
        <w:t>CONTRATO</w:t>
      </w:r>
      <w:r w:rsidR="0084434C" w:rsidRPr="00D3346C">
        <w:rPr>
          <w:rFonts w:eastAsia="Microsoft YaHei"/>
          <w:color w:val="FFFFFF" w:themeColor="background1"/>
          <w:sz w:val="22"/>
          <w:szCs w:val="22"/>
        </w:rPr>
        <w:t xml:space="preserve"> DE </w:t>
      </w:r>
      <w:r w:rsidR="003D010E" w:rsidRPr="00D3346C">
        <w:rPr>
          <w:rFonts w:eastAsia="Microsoft YaHei"/>
          <w:color w:val="FFFFFF" w:themeColor="background1"/>
          <w:sz w:val="22"/>
          <w:szCs w:val="22"/>
          <w:lang w:val="pt-BR"/>
        </w:rPr>
        <w:t>FORNECIMENTO</w:t>
      </w:r>
      <w:r w:rsidR="0084434C" w:rsidRPr="00D3346C">
        <w:rPr>
          <w:rFonts w:eastAsia="Microsoft YaHei"/>
          <w:color w:val="FFFFFF" w:themeColor="background1"/>
          <w:sz w:val="22"/>
          <w:szCs w:val="22"/>
        </w:rPr>
        <w:t xml:space="preserve"> Nº 2</w:t>
      </w:r>
      <w:r w:rsidR="00185A17" w:rsidRPr="00D3346C">
        <w:rPr>
          <w:rFonts w:eastAsia="Microsoft YaHei"/>
          <w:color w:val="FFFFFF" w:themeColor="background1"/>
          <w:sz w:val="22"/>
          <w:szCs w:val="22"/>
          <w:lang w:val="pt-BR"/>
        </w:rPr>
        <w:t>17</w:t>
      </w:r>
      <w:r w:rsidR="0084434C" w:rsidRPr="00D3346C">
        <w:rPr>
          <w:rFonts w:eastAsia="Microsoft YaHei"/>
          <w:color w:val="FFFFFF" w:themeColor="background1"/>
          <w:sz w:val="22"/>
          <w:szCs w:val="22"/>
        </w:rPr>
        <w:t>/2020</w:t>
      </w:r>
    </w:p>
    <w:p w:rsidR="00F73127" w:rsidRPr="00D3346C" w:rsidRDefault="00F73127" w:rsidP="0084441E">
      <w:pPr>
        <w:pStyle w:val="Ttulo"/>
        <w:jc w:val="left"/>
        <w:rPr>
          <w:sz w:val="22"/>
          <w:szCs w:val="22"/>
        </w:rPr>
      </w:pPr>
    </w:p>
    <w:p w:rsidR="0076751D" w:rsidRPr="00D3346C" w:rsidRDefault="00E267E1" w:rsidP="0076751D">
      <w:pPr>
        <w:pStyle w:val="Ttulo7"/>
        <w:spacing w:before="0" w:after="0"/>
        <w:jc w:val="both"/>
        <w:rPr>
          <w:rFonts w:ascii="Times New Roman" w:hAnsi="Times New Roman"/>
          <w:b/>
          <w:sz w:val="22"/>
          <w:szCs w:val="22"/>
          <w:highlight w:val="yellow"/>
          <w:lang w:val="pt-BR"/>
        </w:rPr>
      </w:pPr>
      <w:r w:rsidRPr="00D3346C">
        <w:rPr>
          <w:rFonts w:ascii="Times New Roman" w:hAnsi="Times New Roman"/>
          <w:b/>
          <w:sz w:val="22"/>
          <w:szCs w:val="22"/>
        </w:rPr>
        <w:t xml:space="preserve">Processo Licitatório Nº: </w:t>
      </w:r>
      <w:r w:rsidR="00F3179B" w:rsidRPr="00D3346C">
        <w:rPr>
          <w:rFonts w:ascii="Times New Roman" w:hAnsi="Times New Roman"/>
          <w:b/>
          <w:bCs/>
          <w:sz w:val="22"/>
          <w:szCs w:val="22"/>
        </w:rPr>
        <w:t>0</w:t>
      </w:r>
      <w:r w:rsidR="00185A17" w:rsidRPr="00D3346C">
        <w:rPr>
          <w:rFonts w:ascii="Times New Roman" w:hAnsi="Times New Roman"/>
          <w:b/>
          <w:bCs/>
          <w:sz w:val="22"/>
          <w:szCs w:val="22"/>
          <w:lang w:val="pt-BR"/>
        </w:rPr>
        <w:t>54</w:t>
      </w:r>
      <w:r w:rsidR="00F3179B" w:rsidRPr="00D3346C">
        <w:rPr>
          <w:rFonts w:ascii="Times New Roman" w:hAnsi="Times New Roman"/>
          <w:b/>
          <w:bCs/>
          <w:sz w:val="22"/>
          <w:szCs w:val="22"/>
        </w:rPr>
        <w:t>/20</w:t>
      </w:r>
      <w:r w:rsidR="00185A17" w:rsidRPr="00D3346C">
        <w:rPr>
          <w:rFonts w:ascii="Times New Roman" w:hAnsi="Times New Roman"/>
          <w:b/>
          <w:bCs/>
          <w:sz w:val="22"/>
          <w:szCs w:val="22"/>
          <w:lang w:val="pt-BR"/>
        </w:rPr>
        <w:t>19</w:t>
      </w:r>
    </w:p>
    <w:p w:rsidR="0076751D" w:rsidRPr="00D3346C" w:rsidRDefault="00E267E1" w:rsidP="0076751D">
      <w:pPr>
        <w:pStyle w:val="Ttulo7"/>
        <w:spacing w:before="0" w:after="0"/>
        <w:jc w:val="both"/>
        <w:rPr>
          <w:rFonts w:ascii="Times New Roman" w:hAnsi="Times New Roman"/>
          <w:b/>
          <w:bCs/>
          <w:iCs/>
          <w:sz w:val="22"/>
          <w:szCs w:val="22"/>
        </w:rPr>
      </w:pPr>
      <w:r w:rsidRPr="00D3346C">
        <w:rPr>
          <w:rFonts w:ascii="Times New Roman" w:hAnsi="Times New Roman"/>
          <w:b/>
          <w:sz w:val="22"/>
          <w:szCs w:val="22"/>
        </w:rPr>
        <w:t xml:space="preserve">Modalidade: </w:t>
      </w:r>
      <w:r w:rsidR="00185A17" w:rsidRPr="00D3346C">
        <w:rPr>
          <w:rFonts w:ascii="Times New Roman" w:hAnsi="Times New Roman"/>
          <w:b/>
          <w:bCs/>
          <w:iCs/>
          <w:sz w:val="22"/>
          <w:szCs w:val="22"/>
        </w:rPr>
        <w:t>Pregão Presencial nº.: 041/2019</w:t>
      </w:r>
    </w:p>
    <w:p w:rsidR="000F427A" w:rsidRPr="00D3346C" w:rsidRDefault="000F427A" w:rsidP="000F427A">
      <w:pPr>
        <w:rPr>
          <w:b/>
          <w:bCs/>
          <w:iCs/>
          <w:sz w:val="22"/>
          <w:szCs w:val="22"/>
        </w:rPr>
      </w:pPr>
      <w:r w:rsidRPr="00D3346C">
        <w:rPr>
          <w:b/>
          <w:bCs/>
          <w:iCs/>
          <w:sz w:val="22"/>
          <w:szCs w:val="22"/>
        </w:rPr>
        <w:t>Registro de Preços nº.: 016/2019</w:t>
      </w:r>
    </w:p>
    <w:p w:rsidR="00901776" w:rsidRPr="00D3346C" w:rsidRDefault="00901776" w:rsidP="00901776">
      <w:pPr>
        <w:pStyle w:val="Default"/>
        <w:ind w:right="86"/>
        <w:rPr>
          <w:rFonts w:ascii="Times New Roman" w:hAnsi="Times New Roman" w:cs="Times New Roman"/>
          <w:sz w:val="22"/>
          <w:szCs w:val="22"/>
        </w:rPr>
      </w:pPr>
      <w:r w:rsidRPr="00D3346C">
        <w:rPr>
          <w:rFonts w:ascii="Times New Roman" w:hAnsi="Times New Roman" w:cs="Times New Roman"/>
          <w:b/>
          <w:bCs/>
          <w:iCs/>
          <w:sz w:val="22"/>
          <w:szCs w:val="22"/>
        </w:rPr>
        <w:t>Advindo da Ata de Registro de Preços nº 213/2019</w:t>
      </w:r>
    </w:p>
    <w:p w:rsidR="00901776" w:rsidRPr="00D3346C" w:rsidRDefault="00901776" w:rsidP="000F427A">
      <w:pPr>
        <w:rPr>
          <w:b/>
          <w:bCs/>
          <w:sz w:val="22"/>
          <w:szCs w:val="22"/>
          <w:lang w:eastAsia="x-none"/>
        </w:rPr>
      </w:pPr>
    </w:p>
    <w:p w:rsidR="00BF7613" w:rsidRPr="00D3346C" w:rsidRDefault="00BF7613" w:rsidP="008E744F">
      <w:pPr>
        <w:jc w:val="both"/>
        <w:rPr>
          <w:b/>
          <w:bCs/>
          <w:sz w:val="22"/>
          <w:szCs w:val="22"/>
        </w:rPr>
      </w:pPr>
    </w:p>
    <w:p w:rsidR="00037A42" w:rsidRPr="00D3346C" w:rsidRDefault="00D96E91" w:rsidP="00424CB7">
      <w:pPr>
        <w:jc w:val="both"/>
        <w:rPr>
          <w:sz w:val="22"/>
          <w:szCs w:val="22"/>
        </w:rPr>
      </w:pPr>
      <w:r w:rsidRPr="00D3346C">
        <w:rPr>
          <w:b/>
          <w:bCs/>
          <w:sz w:val="22"/>
          <w:szCs w:val="22"/>
        </w:rPr>
        <w:t xml:space="preserve">Objeto </w:t>
      </w:r>
      <w:r w:rsidR="00F3179B" w:rsidRPr="00D3346C">
        <w:rPr>
          <w:b/>
          <w:bCs/>
          <w:sz w:val="22"/>
          <w:szCs w:val="22"/>
        </w:rPr>
        <w:t>do Contrato</w:t>
      </w:r>
      <w:r w:rsidR="00037A42" w:rsidRPr="00D3346C">
        <w:rPr>
          <w:b/>
          <w:bCs/>
          <w:sz w:val="22"/>
          <w:szCs w:val="22"/>
        </w:rPr>
        <w:t>:</w:t>
      </w:r>
      <w:r w:rsidR="00037A42" w:rsidRPr="00D3346C">
        <w:rPr>
          <w:sz w:val="22"/>
          <w:szCs w:val="22"/>
        </w:rPr>
        <w:t xml:space="preserve"> </w:t>
      </w:r>
      <w:r w:rsidR="00E35053" w:rsidRPr="00D3346C">
        <w:rPr>
          <w:b/>
          <w:bCs/>
          <w:sz w:val="22"/>
          <w:szCs w:val="22"/>
        </w:rPr>
        <w:t>Contratação de empresa especializada especificamente em parte elétrica de diversas marcas e modelos de veículos e máquinas da frota, para aquisição e substituição de peças e serviços de reparos elétricos</w:t>
      </w:r>
    </w:p>
    <w:p w:rsidR="002F5409" w:rsidRPr="00D3346C" w:rsidRDefault="002F5409" w:rsidP="002F5409">
      <w:pPr>
        <w:rPr>
          <w:sz w:val="22"/>
          <w:szCs w:val="22"/>
        </w:rPr>
      </w:pPr>
    </w:p>
    <w:p w:rsidR="00A70142" w:rsidRPr="00D3346C" w:rsidRDefault="00874988" w:rsidP="00A70142">
      <w:pPr>
        <w:pStyle w:val="Ttulo"/>
        <w:jc w:val="both"/>
        <w:rPr>
          <w:b w:val="0"/>
          <w:bCs w:val="0"/>
          <w:sz w:val="22"/>
          <w:szCs w:val="22"/>
        </w:rPr>
      </w:pPr>
      <w:r w:rsidRPr="00D3346C">
        <w:rPr>
          <w:b w:val="0"/>
          <w:sz w:val="22"/>
          <w:szCs w:val="22"/>
        </w:rPr>
        <w:t xml:space="preserve">Por este instrumento particular de </w:t>
      </w:r>
      <w:r w:rsidRPr="00D3346C">
        <w:rPr>
          <w:sz w:val="22"/>
          <w:szCs w:val="22"/>
        </w:rPr>
        <w:t>TERMO ADITIVO,</w:t>
      </w:r>
      <w:r w:rsidRPr="00D3346C">
        <w:rPr>
          <w:b w:val="0"/>
          <w:sz w:val="22"/>
          <w:szCs w:val="22"/>
        </w:rPr>
        <w:t xml:space="preserve"> que fazem entre si, de um lado o </w:t>
      </w:r>
      <w:r w:rsidRPr="00D3346C">
        <w:rPr>
          <w:caps/>
          <w:sz w:val="22"/>
          <w:szCs w:val="22"/>
        </w:rPr>
        <w:t>Município de Presidente Olegário,</w:t>
      </w:r>
      <w:r w:rsidRPr="00D3346C">
        <w:rPr>
          <w:b w:val="0"/>
          <w:sz w:val="22"/>
          <w:szCs w:val="22"/>
        </w:rPr>
        <w:t xml:space="preserve"> pessoa jurídica de direito público interno, com sede na Praça Dr. Castilho, nº. 10, Centro, Presidente Olegário/MG, inscrito no CNPJ nº. 18.602.060/0001-40, doravante denominado </w:t>
      </w:r>
      <w:r w:rsidRPr="00D3346C">
        <w:rPr>
          <w:sz w:val="22"/>
          <w:szCs w:val="22"/>
        </w:rPr>
        <w:t>CONTRATANTE,</w:t>
      </w:r>
      <w:r w:rsidRPr="00D3346C">
        <w:rPr>
          <w:b w:val="0"/>
          <w:sz w:val="22"/>
          <w:szCs w:val="22"/>
        </w:rPr>
        <w:t xml:space="preserve"> neste ato representado pelo Prefeito </w:t>
      </w:r>
      <w:r w:rsidR="0099563F" w:rsidRPr="00D3346C">
        <w:rPr>
          <w:sz w:val="22"/>
          <w:szCs w:val="22"/>
        </w:rPr>
        <w:t>RHENYS DA SILVA CAMBRAIA</w:t>
      </w:r>
      <w:r w:rsidR="0099563F" w:rsidRPr="00D3346C">
        <w:rPr>
          <w:b w:val="0"/>
          <w:bCs w:val="0"/>
          <w:sz w:val="22"/>
          <w:szCs w:val="22"/>
        </w:rPr>
        <w:t>, brasileiro, casado, Militar da Reserva; inscrito no CPF sob o nº 034.826.756-86 e Carteira de Identidade RG: MG7691864, residente e domiciliado na Rua Antônio Pereira de Araújo, 271, Dona Benta, em Presidente Olegário - MG</w:t>
      </w:r>
      <w:r w:rsidRPr="00D3346C">
        <w:rPr>
          <w:b w:val="0"/>
          <w:sz w:val="22"/>
          <w:szCs w:val="22"/>
        </w:rPr>
        <w:t xml:space="preserve">, </w:t>
      </w:r>
      <w:r w:rsidR="0014523F" w:rsidRPr="00D3346C">
        <w:rPr>
          <w:b w:val="0"/>
          <w:sz w:val="22"/>
          <w:szCs w:val="22"/>
        </w:rPr>
        <w:t>e do outro lado</w:t>
      </w:r>
      <w:r w:rsidR="00AD00C0" w:rsidRPr="00D3346C">
        <w:rPr>
          <w:b w:val="0"/>
          <w:sz w:val="22"/>
          <w:szCs w:val="22"/>
        </w:rPr>
        <w:t xml:space="preserve"> </w:t>
      </w:r>
      <w:r w:rsidR="00C01698" w:rsidRPr="00D3346C">
        <w:rPr>
          <w:sz w:val="22"/>
          <w:szCs w:val="22"/>
        </w:rPr>
        <w:t xml:space="preserve">NELSON LUIZ DE OLIVEIRA ME </w:t>
      </w:r>
      <w:r w:rsidR="00C01698" w:rsidRPr="00D3346C">
        <w:rPr>
          <w:b w:val="0"/>
          <w:bCs w:val="0"/>
          <w:sz w:val="22"/>
          <w:szCs w:val="22"/>
        </w:rPr>
        <w:t xml:space="preserve">pessoa jurídica, inscrita no CNPJ sob nº. 05.850.670/0001-10, e-mail de contato: </w:t>
      </w:r>
      <w:r w:rsidR="00C01698" w:rsidRPr="00D3346C">
        <w:rPr>
          <w:b w:val="0"/>
          <w:bCs w:val="0"/>
          <w:i/>
          <w:sz w:val="22"/>
          <w:szCs w:val="22"/>
        </w:rPr>
        <w:t>autoeletricapresidente@yahoo.com.br</w:t>
      </w:r>
      <w:r w:rsidR="00C01698" w:rsidRPr="00D3346C">
        <w:rPr>
          <w:b w:val="0"/>
          <w:bCs w:val="0"/>
          <w:i/>
          <w:iCs/>
          <w:sz w:val="22"/>
          <w:szCs w:val="22"/>
        </w:rPr>
        <w:t xml:space="preserve">, </w:t>
      </w:r>
      <w:r w:rsidR="00C01698" w:rsidRPr="00D3346C">
        <w:rPr>
          <w:b w:val="0"/>
          <w:bCs w:val="0"/>
          <w:sz w:val="22"/>
          <w:szCs w:val="22"/>
        </w:rPr>
        <w:t xml:space="preserve">telefone para contato: 34 38112430, sediada na Rodovia BR 354 KM 28 - BOX 06, S/N, bairro Setor Industrial, na cidade de Presidente Olegário – MG, CEP 38750-000, neste ato REPRESENTADA por seu representante legal a Sr. </w:t>
      </w:r>
      <w:r w:rsidR="00C01698" w:rsidRPr="00D3346C">
        <w:rPr>
          <w:sz w:val="22"/>
          <w:szCs w:val="22"/>
        </w:rPr>
        <w:t>NELSON LUIZ DE OLIVEIRA</w:t>
      </w:r>
      <w:r w:rsidR="00C01698" w:rsidRPr="00D3346C">
        <w:rPr>
          <w:b w:val="0"/>
          <w:bCs w:val="0"/>
          <w:sz w:val="22"/>
          <w:szCs w:val="22"/>
        </w:rPr>
        <w:t>, inscrito no CPF nº. 787.073.156-00, portador do RG M-7.669.161, doravante denominada CONTRATADA, resolvem firmar o presente contrato, sob a regência das Leis Federais nºs. 8.666/93 e 10.520/2002, Decreto Municipal de nº. 1.091 de 13 de dezembro de 2018 e demais normas pertinentes, mediante as seguintes cláusulas e condições:</w:t>
      </w:r>
    </w:p>
    <w:p w:rsidR="00A70142" w:rsidRPr="00D3346C" w:rsidRDefault="00A70142" w:rsidP="00A70142">
      <w:pPr>
        <w:pStyle w:val="Corpodetexto"/>
        <w:rPr>
          <w:sz w:val="22"/>
          <w:szCs w:val="22"/>
          <w:lang w:val="x-none"/>
        </w:rPr>
      </w:pPr>
    </w:p>
    <w:p w:rsidR="00A70142" w:rsidRPr="00D3346C" w:rsidRDefault="00A70142" w:rsidP="00100551">
      <w:pPr>
        <w:pStyle w:val="Corpodetexto"/>
        <w:shd w:val="clear" w:color="auto" w:fill="808080"/>
        <w:rPr>
          <w:b/>
          <w:color w:val="FFFFFF"/>
          <w:sz w:val="22"/>
          <w:szCs w:val="22"/>
        </w:rPr>
      </w:pPr>
      <w:r w:rsidRPr="00D3346C">
        <w:rPr>
          <w:b/>
          <w:color w:val="FFFFFF"/>
          <w:sz w:val="22"/>
          <w:szCs w:val="22"/>
        </w:rPr>
        <w:t>CLÁUSULA PRIMEIRA - DOS FUNDAMENTOS LEGAIS</w:t>
      </w:r>
    </w:p>
    <w:p w:rsidR="005F1F81" w:rsidRPr="00D3346C" w:rsidRDefault="005F1F81" w:rsidP="00905EDE">
      <w:pPr>
        <w:overflowPunct w:val="0"/>
        <w:autoSpaceDE w:val="0"/>
        <w:autoSpaceDN w:val="0"/>
        <w:adjustRightInd w:val="0"/>
        <w:ind w:left="2835"/>
        <w:jc w:val="both"/>
        <w:rPr>
          <w:i/>
          <w:iCs/>
          <w:sz w:val="22"/>
          <w:szCs w:val="22"/>
        </w:rPr>
      </w:pPr>
    </w:p>
    <w:p w:rsidR="00A70142" w:rsidRPr="00D3346C" w:rsidRDefault="00A70142" w:rsidP="00DC6995">
      <w:pPr>
        <w:overflowPunct w:val="0"/>
        <w:autoSpaceDE w:val="0"/>
        <w:autoSpaceDN w:val="0"/>
        <w:adjustRightInd w:val="0"/>
        <w:jc w:val="both"/>
        <w:rPr>
          <w:sz w:val="22"/>
          <w:szCs w:val="22"/>
        </w:rPr>
      </w:pPr>
      <w:r w:rsidRPr="00D3346C">
        <w:rPr>
          <w:sz w:val="22"/>
          <w:szCs w:val="22"/>
        </w:rPr>
        <w:t xml:space="preserve">O presente termo aditivo </w:t>
      </w:r>
      <w:r w:rsidR="00965DC7" w:rsidRPr="00D3346C">
        <w:rPr>
          <w:sz w:val="22"/>
          <w:szCs w:val="22"/>
        </w:rPr>
        <w:t>ao</w:t>
      </w:r>
      <w:r w:rsidRPr="00D3346C">
        <w:rPr>
          <w:sz w:val="22"/>
          <w:szCs w:val="22"/>
        </w:rPr>
        <w:t xml:space="preserve"> </w:t>
      </w:r>
      <w:r w:rsidR="00965DC7" w:rsidRPr="00D3346C">
        <w:rPr>
          <w:sz w:val="22"/>
          <w:szCs w:val="22"/>
        </w:rPr>
        <w:t>Contrato</w:t>
      </w:r>
      <w:r w:rsidRPr="00D3346C">
        <w:rPr>
          <w:sz w:val="22"/>
          <w:szCs w:val="22"/>
        </w:rPr>
        <w:t xml:space="preserve"> em tela é firmado com fundamento no art.</w:t>
      </w:r>
      <w:r w:rsidR="0044027E" w:rsidRPr="00D3346C">
        <w:rPr>
          <w:sz w:val="22"/>
          <w:szCs w:val="22"/>
        </w:rPr>
        <w:t xml:space="preserve"> </w:t>
      </w:r>
      <w:r w:rsidR="00A205BA" w:rsidRPr="00D3346C">
        <w:rPr>
          <w:sz w:val="22"/>
          <w:szCs w:val="22"/>
        </w:rPr>
        <w:t>65</w:t>
      </w:r>
      <w:r w:rsidR="00B67FB8" w:rsidRPr="00D3346C">
        <w:rPr>
          <w:sz w:val="22"/>
          <w:szCs w:val="22"/>
        </w:rPr>
        <w:t>, II</w:t>
      </w:r>
      <w:r w:rsidR="00F33EFD" w:rsidRPr="00D3346C">
        <w:rPr>
          <w:sz w:val="22"/>
          <w:szCs w:val="22"/>
        </w:rPr>
        <w:t>,</w:t>
      </w:r>
      <w:r w:rsidR="00701B1C" w:rsidRPr="00D3346C">
        <w:rPr>
          <w:sz w:val="22"/>
          <w:szCs w:val="22"/>
        </w:rPr>
        <w:t xml:space="preserve"> d</w:t>
      </w:r>
      <w:r w:rsidR="00A205BA" w:rsidRPr="00D3346C">
        <w:rPr>
          <w:sz w:val="22"/>
          <w:szCs w:val="22"/>
        </w:rPr>
        <w:t xml:space="preserve"> da </w:t>
      </w:r>
      <w:r w:rsidR="008379F0" w:rsidRPr="00D3346C">
        <w:rPr>
          <w:sz w:val="22"/>
          <w:szCs w:val="22"/>
        </w:rPr>
        <w:t xml:space="preserve">lei 8.666/93 </w:t>
      </w:r>
      <w:r w:rsidRPr="00D3346C">
        <w:rPr>
          <w:sz w:val="22"/>
          <w:szCs w:val="22"/>
        </w:rPr>
        <w:t>e no Parecer Jurídico da Procuradoria Geral do Município.</w:t>
      </w:r>
    </w:p>
    <w:p w:rsidR="0044027E" w:rsidRPr="00D3346C" w:rsidRDefault="0044027E" w:rsidP="00DC6995">
      <w:pPr>
        <w:pStyle w:val="Corpodetexto"/>
        <w:ind w:left="2835"/>
        <w:rPr>
          <w:color w:val="000000"/>
          <w:sz w:val="22"/>
          <w:szCs w:val="22"/>
        </w:rPr>
      </w:pPr>
    </w:p>
    <w:p w:rsidR="00A70142" w:rsidRPr="00D3346C" w:rsidRDefault="00F0178C" w:rsidP="00DC6995">
      <w:pPr>
        <w:pStyle w:val="Recuodecorpodetexto"/>
        <w:spacing w:after="0"/>
        <w:ind w:left="3402"/>
        <w:jc w:val="both"/>
        <w:rPr>
          <w:i/>
          <w:iCs/>
          <w:color w:val="000000"/>
          <w:sz w:val="22"/>
          <w:szCs w:val="22"/>
          <w:shd w:val="clear" w:color="auto" w:fill="FFFFFF"/>
        </w:rPr>
      </w:pPr>
      <w:r w:rsidRPr="00D3346C">
        <w:rPr>
          <w:i/>
          <w:iCs/>
          <w:color w:val="000000"/>
          <w:sz w:val="22"/>
          <w:szCs w:val="22"/>
          <w:shd w:val="clear" w:color="auto" w:fill="FFFFFF"/>
        </w:rPr>
        <w:t>Art. 65.  Os contratos regidos por esta Lei poderão ser alterados, com as devidas justificativas, nos seguintes casos:</w:t>
      </w:r>
    </w:p>
    <w:p w:rsidR="00E62E3B" w:rsidRPr="00D3346C" w:rsidRDefault="00E62E3B" w:rsidP="00DC6995">
      <w:pPr>
        <w:pStyle w:val="Recuodecorpodetexto"/>
        <w:spacing w:after="0"/>
        <w:ind w:left="3402"/>
        <w:jc w:val="both"/>
        <w:rPr>
          <w:i/>
          <w:iCs/>
          <w:color w:val="000000"/>
          <w:sz w:val="22"/>
          <w:szCs w:val="22"/>
          <w:shd w:val="clear" w:color="auto" w:fill="FFFFFF"/>
        </w:rPr>
      </w:pPr>
    </w:p>
    <w:p w:rsidR="00AA38A9" w:rsidRPr="00D3346C" w:rsidRDefault="00AA38A9" w:rsidP="00DC6995">
      <w:pPr>
        <w:pStyle w:val="Recuodecorpodetexto"/>
        <w:spacing w:after="0"/>
        <w:ind w:left="3402"/>
        <w:jc w:val="both"/>
        <w:rPr>
          <w:i/>
          <w:iCs/>
          <w:color w:val="000000"/>
          <w:sz w:val="22"/>
          <w:szCs w:val="22"/>
          <w:shd w:val="clear" w:color="auto" w:fill="FFFFFF"/>
        </w:rPr>
      </w:pPr>
      <w:r w:rsidRPr="00D3346C">
        <w:rPr>
          <w:i/>
          <w:iCs/>
          <w:color w:val="000000"/>
          <w:sz w:val="22"/>
          <w:szCs w:val="22"/>
          <w:shd w:val="clear" w:color="auto" w:fill="FFFFFF"/>
        </w:rPr>
        <w:t>II - por acordo das partes:</w:t>
      </w:r>
    </w:p>
    <w:p w:rsidR="00AA38A9" w:rsidRPr="00D3346C" w:rsidRDefault="00AA38A9" w:rsidP="00DC6995">
      <w:pPr>
        <w:pStyle w:val="Recuodecorpodetexto"/>
        <w:spacing w:after="0"/>
        <w:ind w:left="3402"/>
        <w:jc w:val="both"/>
        <w:rPr>
          <w:i/>
          <w:iCs/>
          <w:color w:val="000000"/>
          <w:sz w:val="22"/>
          <w:szCs w:val="22"/>
          <w:shd w:val="clear" w:color="auto" w:fill="FFFFFF"/>
        </w:rPr>
      </w:pPr>
    </w:p>
    <w:p w:rsidR="00F0178C" w:rsidRPr="00D3346C" w:rsidRDefault="00AA38A9" w:rsidP="00DC6995">
      <w:pPr>
        <w:pStyle w:val="Recuodecorpodetexto"/>
        <w:spacing w:after="0"/>
        <w:ind w:left="3402"/>
        <w:jc w:val="both"/>
        <w:rPr>
          <w:i/>
          <w:iCs/>
          <w:color w:val="000000"/>
          <w:sz w:val="22"/>
          <w:szCs w:val="22"/>
          <w:shd w:val="clear" w:color="auto" w:fill="FFFFFF"/>
          <w:lang w:val="pt-BR"/>
        </w:rPr>
      </w:pPr>
      <w:r w:rsidRPr="00D3346C">
        <w:rPr>
          <w:i/>
          <w:iCs/>
          <w:color w:val="000000"/>
          <w:sz w:val="22"/>
          <w:szCs w:val="22"/>
          <w:shd w:val="clear" w:color="auto" w:fill="FFFFFF"/>
        </w:rPr>
        <w:t>d) para restabelecer a relação que as partes pactuaram inicialmente entre os encargos do contratado e a retribuição da administração para a justa remuneração da obra, serviço ou fornecimento, objetivando a manutenção do equilíbrio econômico-financeiro inicial do contrato, na hipótese de sobrevirem fatos imprevisíveis, ou previsíveis porém de conseqüências incalculáveis, retardadores ou impeditivos da execução do ajustado, ou, ainda, em caso de força maior, caso fortuito ou fato do príncipe, configurando álea econômica extraordinária e extracontratual.</w:t>
      </w:r>
      <w:r w:rsidR="000E7459" w:rsidRPr="00D3346C">
        <w:rPr>
          <w:sz w:val="22"/>
          <w:szCs w:val="22"/>
        </w:rPr>
        <w:t xml:space="preserve"> </w:t>
      </w:r>
      <w:hyperlink r:id="rId6" w:anchor="art1" w:history="1">
        <w:r w:rsidR="000E7459" w:rsidRPr="00D3346C">
          <w:rPr>
            <w:rStyle w:val="Hyperlink"/>
            <w:sz w:val="22"/>
            <w:szCs w:val="22"/>
            <w:shd w:val="clear" w:color="auto" w:fill="FFFFFF"/>
          </w:rPr>
          <w:t>(Redação dada pela Lei nº 8.883, de 1994)</w:t>
        </w:r>
      </w:hyperlink>
    </w:p>
    <w:p w:rsidR="00F0178C" w:rsidRPr="00D3346C" w:rsidRDefault="00F0178C" w:rsidP="00DC6995">
      <w:pPr>
        <w:pStyle w:val="Recuodecorpodetexto"/>
        <w:spacing w:after="0"/>
        <w:ind w:left="3402"/>
        <w:jc w:val="both"/>
        <w:rPr>
          <w:b/>
          <w:i/>
          <w:iCs/>
          <w:sz w:val="22"/>
          <w:szCs w:val="22"/>
        </w:rPr>
      </w:pPr>
    </w:p>
    <w:p w:rsidR="00A70142" w:rsidRPr="00D3346C" w:rsidRDefault="00A70142" w:rsidP="00DC6995">
      <w:pPr>
        <w:pStyle w:val="Recuodecorpodetexto"/>
        <w:shd w:val="clear" w:color="auto" w:fill="808080"/>
        <w:spacing w:after="0"/>
        <w:ind w:left="0"/>
        <w:jc w:val="both"/>
        <w:rPr>
          <w:b/>
          <w:color w:val="FFFFFF"/>
          <w:sz w:val="22"/>
          <w:szCs w:val="22"/>
        </w:rPr>
      </w:pPr>
      <w:r w:rsidRPr="00D3346C">
        <w:rPr>
          <w:b/>
          <w:color w:val="FFFFFF"/>
          <w:sz w:val="22"/>
          <w:szCs w:val="22"/>
        </w:rPr>
        <w:t>CLÁUSULA SEGUNDA - DO OBJETO</w:t>
      </w:r>
    </w:p>
    <w:p w:rsidR="00CD2A92" w:rsidRPr="00D3346C" w:rsidRDefault="00A70142" w:rsidP="00DC6995">
      <w:pPr>
        <w:autoSpaceDE w:val="0"/>
        <w:autoSpaceDN w:val="0"/>
        <w:adjustRightInd w:val="0"/>
        <w:jc w:val="both"/>
        <w:rPr>
          <w:sz w:val="22"/>
          <w:szCs w:val="22"/>
        </w:rPr>
      </w:pPr>
      <w:r w:rsidRPr="00D3346C">
        <w:rPr>
          <w:sz w:val="22"/>
          <w:szCs w:val="22"/>
        </w:rPr>
        <w:t xml:space="preserve">O objeto do presente Termo Aditivo é a </w:t>
      </w:r>
      <w:r w:rsidR="00AB30B1" w:rsidRPr="00D3346C">
        <w:rPr>
          <w:b/>
          <w:bCs/>
          <w:sz w:val="22"/>
          <w:szCs w:val="22"/>
        </w:rPr>
        <w:t>SUPRESSÃO DO ITEM</w:t>
      </w:r>
      <w:r w:rsidR="00267F26" w:rsidRPr="00D3346C">
        <w:rPr>
          <w:b/>
          <w:bCs/>
          <w:sz w:val="22"/>
          <w:szCs w:val="22"/>
        </w:rPr>
        <w:t xml:space="preserve"> </w:t>
      </w:r>
      <w:r w:rsidR="00222002" w:rsidRPr="00D3346C">
        <w:rPr>
          <w:b/>
          <w:bCs/>
          <w:sz w:val="22"/>
          <w:szCs w:val="22"/>
        </w:rPr>
        <w:t>162</w:t>
      </w:r>
      <w:r w:rsidR="00106EB4" w:rsidRPr="00D3346C">
        <w:rPr>
          <w:b/>
          <w:bCs/>
          <w:sz w:val="22"/>
          <w:szCs w:val="22"/>
        </w:rPr>
        <w:t xml:space="preserve">- </w:t>
      </w:r>
      <w:r w:rsidR="00222002" w:rsidRPr="00D3346C">
        <w:rPr>
          <w:b/>
          <w:bCs/>
          <w:sz w:val="22"/>
          <w:szCs w:val="22"/>
        </w:rPr>
        <w:t>COMPRESSOR UNIVERSAL - 12V/24V</w:t>
      </w:r>
      <w:r w:rsidR="00106EB4" w:rsidRPr="00D3346C">
        <w:rPr>
          <w:b/>
          <w:bCs/>
          <w:color w:val="080000"/>
          <w:sz w:val="22"/>
          <w:szCs w:val="22"/>
        </w:rPr>
        <w:t>.</w:t>
      </w:r>
      <w:r w:rsidR="00106EB4" w:rsidRPr="00D3346C">
        <w:rPr>
          <w:sz w:val="22"/>
          <w:szCs w:val="22"/>
        </w:rPr>
        <w:t xml:space="preserve"> </w:t>
      </w:r>
    </w:p>
    <w:p w:rsidR="00DA69E7" w:rsidRPr="00D3346C" w:rsidRDefault="00DA69E7" w:rsidP="00DC6995">
      <w:pPr>
        <w:pStyle w:val="Corpodetexto"/>
        <w:rPr>
          <w:b/>
          <w:sz w:val="22"/>
          <w:szCs w:val="22"/>
        </w:rPr>
      </w:pPr>
    </w:p>
    <w:p w:rsidR="00B034DB" w:rsidRPr="00D3346C" w:rsidRDefault="00B034DB" w:rsidP="00DC6995">
      <w:pPr>
        <w:pStyle w:val="Corpodetexto"/>
        <w:shd w:val="clear" w:color="auto" w:fill="808080"/>
        <w:rPr>
          <w:b/>
          <w:color w:val="FFFFFF"/>
          <w:sz w:val="22"/>
          <w:szCs w:val="22"/>
        </w:rPr>
      </w:pPr>
      <w:r w:rsidRPr="00D3346C">
        <w:rPr>
          <w:b/>
          <w:color w:val="FFFFFF"/>
          <w:sz w:val="22"/>
          <w:szCs w:val="22"/>
        </w:rPr>
        <w:t>CLÁUSULA TERCEIRA – DA SUPRESSÃO.</w:t>
      </w:r>
    </w:p>
    <w:p w:rsidR="00D27BEE" w:rsidRPr="00D3346C" w:rsidRDefault="00B46E72" w:rsidP="00DC6995">
      <w:pPr>
        <w:autoSpaceDE w:val="0"/>
        <w:autoSpaceDN w:val="0"/>
        <w:adjustRightInd w:val="0"/>
        <w:jc w:val="both"/>
        <w:rPr>
          <w:color w:val="080000"/>
          <w:sz w:val="22"/>
          <w:szCs w:val="22"/>
        </w:rPr>
      </w:pPr>
      <w:r w:rsidRPr="00D3346C">
        <w:rPr>
          <w:sz w:val="22"/>
          <w:szCs w:val="22"/>
        </w:rPr>
        <w:t xml:space="preserve">Foi solicitado pela </w:t>
      </w:r>
      <w:r w:rsidR="009E54EF" w:rsidRPr="00D3346C">
        <w:rPr>
          <w:sz w:val="22"/>
          <w:szCs w:val="22"/>
        </w:rPr>
        <w:t>Secretaria Municipal de Estradas e Transportes</w:t>
      </w:r>
      <w:r w:rsidRPr="00D3346C">
        <w:rPr>
          <w:sz w:val="22"/>
          <w:szCs w:val="22"/>
        </w:rPr>
        <w:t xml:space="preserve"> o </w:t>
      </w:r>
      <w:r w:rsidR="002B6FA3" w:rsidRPr="00D3346C">
        <w:rPr>
          <w:sz w:val="22"/>
          <w:szCs w:val="22"/>
        </w:rPr>
        <w:t xml:space="preserve">PEDIDO DE </w:t>
      </w:r>
      <w:r w:rsidR="00760889" w:rsidRPr="00D3346C">
        <w:rPr>
          <w:sz w:val="22"/>
          <w:szCs w:val="22"/>
        </w:rPr>
        <w:t>SUPRESSÃO</w:t>
      </w:r>
      <w:r w:rsidR="002B6FA3" w:rsidRPr="00D3346C">
        <w:rPr>
          <w:sz w:val="22"/>
          <w:szCs w:val="22"/>
        </w:rPr>
        <w:t xml:space="preserve"> - </w:t>
      </w:r>
      <w:r w:rsidR="00FB3285" w:rsidRPr="00D3346C">
        <w:rPr>
          <w:b/>
          <w:bCs/>
          <w:sz w:val="22"/>
          <w:szCs w:val="22"/>
        </w:rPr>
        <w:t>SUPRESSÃO DO ITEM 162- COMPRESSOR UNIVERSAL - 12V/24V</w:t>
      </w:r>
      <w:r w:rsidR="00FA594F" w:rsidRPr="00D3346C">
        <w:rPr>
          <w:color w:val="080000"/>
          <w:sz w:val="22"/>
          <w:szCs w:val="22"/>
        </w:rPr>
        <w:t xml:space="preserve"> ao contrato de Fornecimento 217/2020, cuja vigência perdura até o dia 12 de agosto de 2021.</w:t>
      </w:r>
    </w:p>
    <w:p w:rsidR="00D3346C" w:rsidRPr="00D3346C" w:rsidRDefault="00D3346C" w:rsidP="00DC6995">
      <w:pPr>
        <w:autoSpaceDE w:val="0"/>
        <w:autoSpaceDN w:val="0"/>
        <w:adjustRightInd w:val="0"/>
        <w:jc w:val="both"/>
        <w:rPr>
          <w:color w:val="080000"/>
          <w:sz w:val="22"/>
          <w:szCs w:val="22"/>
        </w:rPr>
      </w:pPr>
    </w:p>
    <w:p w:rsidR="00D3346C" w:rsidRPr="00D3346C" w:rsidRDefault="00D3346C" w:rsidP="00DC6995">
      <w:pPr>
        <w:autoSpaceDE w:val="0"/>
        <w:autoSpaceDN w:val="0"/>
        <w:adjustRightInd w:val="0"/>
        <w:jc w:val="both"/>
        <w:rPr>
          <w:color w:val="080000"/>
          <w:sz w:val="22"/>
          <w:szCs w:val="22"/>
        </w:rPr>
      </w:pPr>
    </w:p>
    <w:p w:rsidR="00D3346C" w:rsidRPr="00D3346C" w:rsidRDefault="00D3346C" w:rsidP="00DC6995">
      <w:pPr>
        <w:autoSpaceDE w:val="0"/>
        <w:autoSpaceDN w:val="0"/>
        <w:adjustRightInd w:val="0"/>
        <w:jc w:val="both"/>
        <w:rPr>
          <w:sz w:val="22"/>
          <w:szCs w:val="22"/>
        </w:rPr>
      </w:pPr>
    </w:p>
    <w:p w:rsidR="00EE3260" w:rsidRPr="00D3346C" w:rsidRDefault="00DE182D" w:rsidP="00DC6995">
      <w:pPr>
        <w:pStyle w:val="Corpodetexto"/>
        <w:rPr>
          <w:sz w:val="22"/>
          <w:szCs w:val="22"/>
        </w:rPr>
      </w:pPr>
      <w:r w:rsidRPr="00D3346C">
        <w:rPr>
          <w:sz w:val="22"/>
          <w:szCs w:val="22"/>
        </w:rPr>
        <w:lastRenderedPageBreak/>
        <w:t xml:space="preserve">Diante do não interesse, pela </w:t>
      </w:r>
      <w:r w:rsidR="00C063B4" w:rsidRPr="00D3346C">
        <w:rPr>
          <w:sz w:val="22"/>
          <w:szCs w:val="22"/>
        </w:rPr>
        <w:t>CONTRATADA</w:t>
      </w:r>
      <w:r w:rsidRPr="00D3346C">
        <w:rPr>
          <w:sz w:val="22"/>
          <w:szCs w:val="22"/>
        </w:rPr>
        <w:t xml:space="preserve">, </w:t>
      </w:r>
      <w:r w:rsidR="00C063B4" w:rsidRPr="00D3346C">
        <w:rPr>
          <w:sz w:val="22"/>
          <w:szCs w:val="22"/>
        </w:rPr>
        <w:t xml:space="preserve">na realização do reequilíbrio do item acima mencionado, uma vez que se encontra superior as médias de mercado, optou a Administração pela realização da Supressão </w:t>
      </w:r>
      <w:r w:rsidR="00CC4591">
        <w:rPr>
          <w:sz w:val="22"/>
          <w:szCs w:val="22"/>
        </w:rPr>
        <w:t>d</w:t>
      </w:r>
      <w:bookmarkStart w:id="0" w:name="_GoBack"/>
      <w:bookmarkEnd w:id="0"/>
      <w:r w:rsidR="00C063B4" w:rsidRPr="00D3346C">
        <w:rPr>
          <w:sz w:val="22"/>
          <w:szCs w:val="22"/>
        </w:rPr>
        <w:t>o item.</w:t>
      </w:r>
      <w:r w:rsidRPr="00D3346C">
        <w:rPr>
          <w:sz w:val="22"/>
          <w:szCs w:val="22"/>
        </w:rPr>
        <w:t xml:space="preserve"> </w:t>
      </w:r>
    </w:p>
    <w:p w:rsidR="00665762" w:rsidRPr="00D3346C" w:rsidRDefault="00665762" w:rsidP="00DC6995">
      <w:pPr>
        <w:pStyle w:val="Corpodetexto"/>
        <w:rPr>
          <w:sz w:val="22"/>
          <w:szCs w:val="22"/>
        </w:rPr>
      </w:pPr>
    </w:p>
    <w:p w:rsidR="00A70142" w:rsidRPr="00D3346C" w:rsidRDefault="00A70142" w:rsidP="00DC6995">
      <w:pPr>
        <w:pStyle w:val="Corpodetexto"/>
        <w:shd w:val="clear" w:color="auto" w:fill="808080"/>
        <w:rPr>
          <w:b/>
          <w:color w:val="FFFFFF"/>
          <w:sz w:val="22"/>
          <w:szCs w:val="22"/>
        </w:rPr>
      </w:pPr>
      <w:r w:rsidRPr="00D3346C">
        <w:rPr>
          <w:b/>
          <w:color w:val="FFFFFF"/>
          <w:sz w:val="22"/>
          <w:szCs w:val="22"/>
        </w:rPr>
        <w:t>CLÁUSULA TERCEIRA – DAS DEMAIS CONDIÇÕES.</w:t>
      </w:r>
    </w:p>
    <w:p w:rsidR="00A70142" w:rsidRPr="00D3346C" w:rsidRDefault="00A70142" w:rsidP="00DC6995">
      <w:pPr>
        <w:pStyle w:val="Corpodetexto"/>
        <w:rPr>
          <w:sz w:val="22"/>
          <w:szCs w:val="22"/>
          <w:lang w:val="pt-PT"/>
        </w:rPr>
      </w:pPr>
      <w:r w:rsidRPr="00D3346C">
        <w:rPr>
          <w:sz w:val="22"/>
          <w:szCs w:val="22"/>
          <w:lang w:val="pt-PT"/>
        </w:rPr>
        <w:t>Permanecem inalteradas as demais cláusulas d</w:t>
      </w:r>
      <w:r w:rsidR="00307E81" w:rsidRPr="00D3346C">
        <w:rPr>
          <w:sz w:val="22"/>
          <w:szCs w:val="22"/>
          <w:lang w:val="pt-PT"/>
        </w:rPr>
        <w:t>o</w:t>
      </w:r>
      <w:r w:rsidRPr="00D3346C">
        <w:rPr>
          <w:sz w:val="22"/>
          <w:szCs w:val="22"/>
          <w:lang w:val="pt-PT"/>
        </w:rPr>
        <w:t xml:space="preserve"> </w:t>
      </w:r>
      <w:r w:rsidR="00307E81" w:rsidRPr="00D3346C">
        <w:rPr>
          <w:sz w:val="22"/>
          <w:szCs w:val="22"/>
          <w:lang w:val="pt-PT"/>
        </w:rPr>
        <w:t>Contrato</w:t>
      </w:r>
      <w:r w:rsidRPr="00D3346C">
        <w:rPr>
          <w:sz w:val="22"/>
          <w:szCs w:val="22"/>
          <w:lang w:val="pt-PT"/>
        </w:rPr>
        <w:t xml:space="preserve"> original.</w:t>
      </w:r>
    </w:p>
    <w:p w:rsidR="00A70142" w:rsidRPr="00D3346C" w:rsidRDefault="00A70142" w:rsidP="00DC6995">
      <w:pPr>
        <w:pStyle w:val="Corpodetexto"/>
        <w:rPr>
          <w:b/>
          <w:sz w:val="22"/>
          <w:szCs w:val="22"/>
        </w:rPr>
      </w:pPr>
    </w:p>
    <w:p w:rsidR="00A70142" w:rsidRPr="00D3346C" w:rsidRDefault="00A70142" w:rsidP="00DC6995">
      <w:pPr>
        <w:pStyle w:val="Corpodetexto"/>
        <w:shd w:val="clear" w:color="auto" w:fill="808080"/>
        <w:rPr>
          <w:b/>
          <w:color w:val="FFFFFF"/>
          <w:sz w:val="22"/>
          <w:szCs w:val="22"/>
        </w:rPr>
      </w:pPr>
      <w:r w:rsidRPr="00D3346C">
        <w:rPr>
          <w:b/>
          <w:color w:val="FFFFFF"/>
          <w:sz w:val="22"/>
          <w:szCs w:val="22"/>
        </w:rPr>
        <w:t>CLÁUSULA QUARTA – DO FORO</w:t>
      </w:r>
    </w:p>
    <w:p w:rsidR="00A70142" w:rsidRPr="00D3346C" w:rsidRDefault="00A70142" w:rsidP="00DC6995">
      <w:pPr>
        <w:pStyle w:val="Corpodetexto"/>
        <w:rPr>
          <w:sz w:val="22"/>
          <w:szCs w:val="22"/>
        </w:rPr>
      </w:pPr>
      <w:r w:rsidRPr="00D3346C">
        <w:rPr>
          <w:sz w:val="22"/>
          <w:szCs w:val="22"/>
        </w:rPr>
        <w:t>Fica eleito o foro da Comarca de Presidente Olegário – MG, como único competente para dirimir as dúvidas ou controvérsias resultantes da interpretação dest</w:t>
      </w:r>
      <w:r w:rsidR="00307E81" w:rsidRPr="00D3346C">
        <w:rPr>
          <w:sz w:val="22"/>
          <w:szCs w:val="22"/>
        </w:rPr>
        <w:t>e</w:t>
      </w:r>
      <w:r w:rsidRPr="00D3346C">
        <w:rPr>
          <w:sz w:val="22"/>
          <w:szCs w:val="22"/>
        </w:rPr>
        <w:t xml:space="preserve"> </w:t>
      </w:r>
      <w:r w:rsidR="00307E81" w:rsidRPr="00D3346C">
        <w:rPr>
          <w:sz w:val="22"/>
          <w:szCs w:val="22"/>
        </w:rPr>
        <w:t>Contrato de Prestação de Serviços</w:t>
      </w:r>
      <w:r w:rsidRPr="00D3346C">
        <w:rPr>
          <w:sz w:val="22"/>
          <w:szCs w:val="22"/>
        </w:rPr>
        <w:t>, renunciando a qualquer outro por mais privilegiado que seja</w:t>
      </w:r>
      <w:r w:rsidR="00EC6DDC" w:rsidRPr="00D3346C">
        <w:rPr>
          <w:sz w:val="22"/>
          <w:szCs w:val="22"/>
        </w:rPr>
        <w:t xml:space="preserve">. </w:t>
      </w:r>
      <w:r w:rsidRPr="00D3346C">
        <w:rPr>
          <w:sz w:val="22"/>
          <w:szCs w:val="22"/>
        </w:rPr>
        <w:t>E por estarem assim ajustadas, as partes, com as testemunhas abaixo, assinam o presente instrumento em 03 (três) vias de igual teor e forma.</w:t>
      </w:r>
    </w:p>
    <w:p w:rsidR="00CB149F" w:rsidRPr="00D3346C" w:rsidRDefault="00CB149F" w:rsidP="00A70142">
      <w:pPr>
        <w:pStyle w:val="Ttulo"/>
        <w:jc w:val="right"/>
        <w:rPr>
          <w:b w:val="0"/>
          <w:sz w:val="22"/>
          <w:szCs w:val="22"/>
        </w:rPr>
      </w:pPr>
    </w:p>
    <w:p w:rsidR="00C27916" w:rsidRPr="00D3346C" w:rsidRDefault="00444C10" w:rsidP="00A70142">
      <w:pPr>
        <w:pStyle w:val="Ttulo"/>
        <w:jc w:val="right"/>
        <w:rPr>
          <w:b w:val="0"/>
          <w:sz w:val="22"/>
          <w:szCs w:val="22"/>
        </w:rPr>
      </w:pPr>
      <w:r w:rsidRPr="00D3346C">
        <w:rPr>
          <w:b w:val="0"/>
          <w:sz w:val="22"/>
          <w:szCs w:val="22"/>
        </w:rPr>
        <w:t>Presidente Olegário-MG,</w:t>
      </w:r>
      <w:r w:rsidR="008C3AEB" w:rsidRPr="00D3346C">
        <w:rPr>
          <w:b w:val="0"/>
          <w:sz w:val="22"/>
          <w:szCs w:val="22"/>
        </w:rPr>
        <w:t xml:space="preserve"> </w:t>
      </w:r>
      <w:r w:rsidR="003A504C" w:rsidRPr="00D3346C">
        <w:rPr>
          <w:b w:val="0"/>
          <w:sz w:val="22"/>
          <w:szCs w:val="22"/>
          <w:lang w:val="pt-BR"/>
        </w:rPr>
        <w:t>25</w:t>
      </w:r>
      <w:r w:rsidR="001B5CED" w:rsidRPr="00D3346C">
        <w:rPr>
          <w:b w:val="0"/>
          <w:sz w:val="22"/>
          <w:szCs w:val="22"/>
          <w:lang w:val="pt-BR"/>
        </w:rPr>
        <w:t xml:space="preserve"> de </w:t>
      </w:r>
      <w:r w:rsidR="006C21DB" w:rsidRPr="00D3346C">
        <w:rPr>
          <w:b w:val="0"/>
          <w:sz w:val="22"/>
          <w:szCs w:val="22"/>
          <w:lang w:val="pt-BR"/>
        </w:rPr>
        <w:t>março</w:t>
      </w:r>
      <w:r w:rsidR="00107428" w:rsidRPr="00D3346C">
        <w:rPr>
          <w:b w:val="0"/>
          <w:sz w:val="22"/>
          <w:szCs w:val="22"/>
          <w:lang w:val="pt-BR"/>
        </w:rPr>
        <w:t xml:space="preserve"> d</w:t>
      </w:r>
      <w:r w:rsidR="00993BDA" w:rsidRPr="00D3346C">
        <w:rPr>
          <w:b w:val="0"/>
          <w:sz w:val="22"/>
          <w:szCs w:val="22"/>
          <w:lang w:val="pt-BR"/>
        </w:rPr>
        <w:t xml:space="preserve">e </w:t>
      </w:r>
      <w:r w:rsidR="006A47A7" w:rsidRPr="00D3346C">
        <w:rPr>
          <w:b w:val="0"/>
          <w:sz w:val="22"/>
          <w:szCs w:val="22"/>
        </w:rPr>
        <w:t>20</w:t>
      </w:r>
      <w:r w:rsidR="002346FF" w:rsidRPr="00D3346C">
        <w:rPr>
          <w:b w:val="0"/>
          <w:sz w:val="22"/>
          <w:szCs w:val="22"/>
          <w:lang w:val="pt-BR"/>
        </w:rPr>
        <w:t>2</w:t>
      </w:r>
      <w:r w:rsidR="006C21DB" w:rsidRPr="00D3346C">
        <w:rPr>
          <w:b w:val="0"/>
          <w:sz w:val="22"/>
          <w:szCs w:val="22"/>
          <w:lang w:val="pt-BR"/>
        </w:rPr>
        <w:t>1</w:t>
      </w:r>
      <w:r w:rsidR="00FF5F82" w:rsidRPr="00D3346C">
        <w:rPr>
          <w:b w:val="0"/>
          <w:sz w:val="22"/>
          <w:szCs w:val="22"/>
        </w:rPr>
        <w:t>.</w:t>
      </w:r>
    </w:p>
    <w:p w:rsidR="00C27916" w:rsidRPr="00D3346C" w:rsidRDefault="00C27916" w:rsidP="0084441E">
      <w:pPr>
        <w:pStyle w:val="Corpodetexto"/>
        <w:rPr>
          <w:sz w:val="22"/>
          <w:szCs w:val="22"/>
          <w:lang w:val="x-none"/>
        </w:rPr>
      </w:pPr>
    </w:p>
    <w:p w:rsidR="007B6E39" w:rsidRPr="00D3346C" w:rsidRDefault="007B6E39" w:rsidP="0084441E">
      <w:pPr>
        <w:pStyle w:val="Corpodetexto"/>
        <w:rPr>
          <w:sz w:val="22"/>
          <w:szCs w:val="22"/>
          <w:lang w:val="x-none"/>
        </w:rPr>
      </w:pPr>
    </w:p>
    <w:p w:rsidR="009646EE" w:rsidRPr="00D3346C" w:rsidRDefault="009646EE" w:rsidP="009646EE">
      <w:pPr>
        <w:pStyle w:val="Blockquote"/>
        <w:spacing w:before="0" w:after="0"/>
        <w:ind w:left="0" w:right="0"/>
        <w:jc w:val="center"/>
        <w:rPr>
          <w:b/>
          <w:sz w:val="22"/>
          <w:szCs w:val="22"/>
        </w:rPr>
      </w:pPr>
      <w:r w:rsidRPr="00D3346C">
        <w:rPr>
          <w:b/>
          <w:sz w:val="22"/>
          <w:szCs w:val="22"/>
        </w:rPr>
        <w:t>MUNICIPIO DE PRESIDENTE OLEGÁRIO</w:t>
      </w:r>
    </w:p>
    <w:p w:rsidR="009646EE" w:rsidRPr="00D3346C" w:rsidRDefault="00877C1B" w:rsidP="009646EE">
      <w:pPr>
        <w:pStyle w:val="Blockquote"/>
        <w:spacing w:before="0" w:after="0"/>
        <w:ind w:left="0" w:right="0"/>
        <w:jc w:val="center"/>
        <w:rPr>
          <w:bCs/>
          <w:sz w:val="22"/>
          <w:szCs w:val="22"/>
        </w:rPr>
      </w:pPr>
      <w:r w:rsidRPr="00D3346C">
        <w:rPr>
          <w:sz w:val="22"/>
          <w:szCs w:val="22"/>
        </w:rPr>
        <w:t>RHENYS DA SILVA CAMBRAIA</w:t>
      </w:r>
    </w:p>
    <w:p w:rsidR="009646EE" w:rsidRPr="00D3346C" w:rsidRDefault="009646EE" w:rsidP="009646EE">
      <w:pPr>
        <w:pStyle w:val="Blockquote"/>
        <w:spacing w:before="0" w:after="0"/>
        <w:ind w:left="0" w:right="0"/>
        <w:jc w:val="center"/>
        <w:rPr>
          <w:bCs/>
          <w:sz w:val="22"/>
          <w:szCs w:val="22"/>
        </w:rPr>
      </w:pPr>
      <w:r w:rsidRPr="00D3346C">
        <w:rPr>
          <w:bCs/>
          <w:sz w:val="22"/>
          <w:szCs w:val="22"/>
        </w:rPr>
        <w:t>Prefeito Municipal</w:t>
      </w:r>
    </w:p>
    <w:p w:rsidR="009646EE" w:rsidRPr="00D3346C" w:rsidRDefault="009646EE" w:rsidP="009646EE">
      <w:pPr>
        <w:pStyle w:val="Corpodetexto"/>
        <w:jc w:val="center"/>
        <w:rPr>
          <w:sz w:val="22"/>
          <w:szCs w:val="22"/>
        </w:rPr>
      </w:pPr>
    </w:p>
    <w:p w:rsidR="009646EE" w:rsidRPr="00D3346C" w:rsidRDefault="009646EE" w:rsidP="009646EE">
      <w:pPr>
        <w:pStyle w:val="Corpodetexto"/>
        <w:jc w:val="center"/>
        <w:rPr>
          <w:sz w:val="22"/>
          <w:szCs w:val="22"/>
        </w:rPr>
      </w:pPr>
    </w:p>
    <w:p w:rsidR="0074664A" w:rsidRPr="00D3346C" w:rsidRDefault="00AD2059" w:rsidP="0074664A">
      <w:pPr>
        <w:jc w:val="center"/>
        <w:rPr>
          <w:b/>
          <w:bCs/>
          <w:color w:val="000000"/>
          <w:sz w:val="22"/>
          <w:szCs w:val="22"/>
        </w:rPr>
      </w:pPr>
      <w:r w:rsidRPr="00D3346C">
        <w:rPr>
          <w:b/>
          <w:bCs/>
          <w:color w:val="000000"/>
          <w:sz w:val="22"/>
          <w:szCs w:val="22"/>
        </w:rPr>
        <w:t>HÉLIO ROSA MARIA DA NATIVIDADE</w:t>
      </w:r>
    </w:p>
    <w:p w:rsidR="00CC0395" w:rsidRPr="00D3346C" w:rsidRDefault="00E14BE8" w:rsidP="00CC0395">
      <w:pPr>
        <w:jc w:val="center"/>
        <w:rPr>
          <w:sz w:val="22"/>
          <w:szCs w:val="22"/>
        </w:rPr>
      </w:pPr>
      <w:r w:rsidRPr="00D3346C">
        <w:rPr>
          <w:sz w:val="22"/>
          <w:szCs w:val="22"/>
        </w:rPr>
        <w:t xml:space="preserve">Secretária Municipal de Estradas e Transportes </w:t>
      </w:r>
    </w:p>
    <w:p w:rsidR="00EC46BB" w:rsidRPr="00D3346C" w:rsidRDefault="00EC46BB" w:rsidP="00EC46BB">
      <w:pPr>
        <w:tabs>
          <w:tab w:val="left" w:pos="1613"/>
        </w:tabs>
        <w:jc w:val="center"/>
        <w:rPr>
          <w:b/>
          <w:sz w:val="22"/>
          <w:szCs w:val="22"/>
        </w:rPr>
      </w:pPr>
    </w:p>
    <w:p w:rsidR="00BE3AF5" w:rsidRPr="00D3346C" w:rsidRDefault="00BE3AF5" w:rsidP="00B01C45">
      <w:pPr>
        <w:pStyle w:val="Corpodetexto"/>
        <w:rPr>
          <w:sz w:val="22"/>
          <w:szCs w:val="22"/>
        </w:rPr>
      </w:pPr>
      <w:r w:rsidRPr="00D3346C">
        <w:rPr>
          <w:sz w:val="22"/>
          <w:szCs w:val="22"/>
        </w:rPr>
        <w:t xml:space="preserve"> </w:t>
      </w:r>
    </w:p>
    <w:p w:rsidR="00BE3AF5" w:rsidRPr="00D3346C" w:rsidRDefault="008363D9" w:rsidP="00BE3AF5">
      <w:pPr>
        <w:pStyle w:val="Corpodetexto"/>
        <w:jc w:val="center"/>
        <w:rPr>
          <w:b/>
          <w:bCs/>
          <w:sz w:val="22"/>
          <w:szCs w:val="22"/>
        </w:rPr>
      </w:pPr>
      <w:r w:rsidRPr="00D3346C">
        <w:rPr>
          <w:b/>
          <w:sz w:val="22"/>
          <w:szCs w:val="22"/>
        </w:rPr>
        <w:t>NELSON LUIZ DE OLIVEIRA ME</w:t>
      </w:r>
    </w:p>
    <w:p w:rsidR="004E1299" w:rsidRPr="00D3346C" w:rsidRDefault="008363D9" w:rsidP="004E1299">
      <w:pPr>
        <w:jc w:val="center"/>
        <w:rPr>
          <w:sz w:val="22"/>
          <w:szCs w:val="22"/>
        </w:rPr>
      </w:pPr>
      <w:r w:rsidRPr="00D3346C">
        <w:rPr>
          <w:sz w:val="22"/>
          <w:szCs w:val="22"/>
        </w:rPr>
        <w:t>Nelson Luiz De Oliveira</w:t>
      </w:r>
    </w:p>
    <w:p w:rsidR="004E1299" w:rsidRPr="00D3346C" w:rsidRDefault="004E1299" w:rsidP="00BE3AF5">
      <w:pPr>
        <w:pStyle w:val="Corpodetexto"/>
        <w:jc w:val="center"/>
        <w:rPr>
          <w:sz w:val="22"/>
          <w:szCs w:val="22"/>
        </w:rPr>
      </w:pPr>
    </w:p>
    <w:p w:rsidR="0074684B" w:rsidRPr="00D3346C" w:rsidRDefault="0074684B" w:rsidP="005C1633">
      <w:pPr>
        <w:contextualSpacing/>
        <w:jc w:val="both"/>
        <w:rPr>
          <w:b/>
          <w:sz w:val="22"/>
          <w:szCs w:val="22"/>
        </w:rPr>
      </w:pPr>
    </w:p>
    <w:p w:rsidR="005C1633" w:rsidRPr="00D3346C" w:rsidRDefault="005C1633" w:rsidP="005C1633">
      <w:pPr>
        <w:contextualSpacing/>
        <w:jc w:val="both"/>
        <w:rPr>
          <w:sz w:val="22"/>
          <w:szCs w:val="22"/>
        </w:rPr>
      </w:pPr>
      <w:r w:rsidRPr="00D3346C">
        <w:rPr>
          <w:b/>
          <w:sz w:val="22"/>
          <w:szCs w:val="22"/>
        </w:rPr>
        <w:t xml:space="preserve">TESTEMUNHAS: </w:t>
      </w:r>
      <w:r w:rsidRPr="00D3346C">
        <w:rPr>
          <w:sz w:val="22"/>
          <w:szCs w:val="22"/>
        </w:rPr>
        <w:t>I - ___________________________________________________</w:t>
      </w:r>
    </w:p>
    <w:p w:rsidR="005C1633" w:rsidRPr="00D3346C" w:rsidRDefault="005C1633" w:rsidP="005C1633">
      <w:pPr>
        <w:contextualSpacing/>
        <w:rPr>
          <w:sz w:val="22"/>
          <w:szCs w:val="22"/>
        </w:rPr>
      </w:pPr>
      <w:r w:rsidRPr="00D3346C">
        <w:rPr>
          <w:sz w:val="22"/>
          <w:szCs w:val="22"/>
        </w:rPr>
        <w:t xml:space="preserve">                                  </w:t>
      </w:r>
      <w:r w:rsidR="000E7C8B" w:rsidRPr="00D3346C">
        <w:rPr>
          <w:sz w:val="22"/>
          <w:szCs w:val="22"/>
        </w:rPr>
        <w:t xml:space="preserve">   </w:t>
      </w:r>
      <w:r w:rsidR="006D21ED" w:rsidRPr="00D3346C">
        <w:rPr>
          <w:sz w:val="22"/>
          <w:szCs w:val="22"/>
        </w:rPr>
        <w:t xml:space="preserve"> </w:t>
      </w:r>
      <w:r w:rsidR="009A32DD" w:rsidRPr="00D3346C">
        <w:rPr>
          <w:sz w:val="22"/>
          <w:szCs w:val="22"/>
        </w:rPr>
        <w:t>Luciana Cesaria Da Silva Souza CPF: 058.953.666-43</w:t>
      </w:r>
    </w:p>
    <w:p w:rsidR="009A32DD" w:rsidRPr="00D3346C" w:rsidRDefault="009A32DD" w:rsidP="005C1633">
      <w:pPr>
        <w:contextualSpacing/>
        <w:rPr>
          <w:sz w:val="22"/>
          <w:szCs w:val="22"/>
        </w:rPr>
      </w:pPr>
    </w:p>
    <w:p w:rsidR="005C1633" w:rsidRPr="00D3346C" w:rsidRDefault="005C1633" w:rsidP="005C1633">
      <w:pPr>
        <w:contextualSpacing/>
        <w:rPr>
          <w:sz w:val="22"/>
          <w:szCs w:val="22"/>
        </w:rPr>
      </w:pPr>
      <w:r w:rsidRPr="00D3346C">
        <w:rPr>
          <w:sz w:val="22"/>
          <w:szCs w:val="22"/>
        </w:rPr>
        <w:tab/>
        <w:t xml:space="preserve">             II -___________________________________________________ </w:t>
      </w:r>
    </w:p>
    <w:p w:rsidR="005C1633" w:rsidRPr="00D3346C" w:rsidRDefault="005C1633" w:rsidP="005C1633">
      <w:pPr>
        <w:contextualSpacing/>
        <w:rPr>
          <w:sz w:val="22"/>
          <w:szCs w:val="22"/>
        </w:rPr>
      </w:pPr>
      <w:r w:rsidRPr="00D3346C">
        <w:rPr>
          <w:sz w:val="22"/>
          <w:szCs w:val="22"/>
        </w:rPr>
        <w:t xml:space="preserve">                                </w:t>
      </w:r>
      <w:r w:rsidR="00795233" w:rsidRPr="00D3346C">
        <w:rPr>
          <w:sz w:val="22"/>
          <w:szCs w:val="22"/>
        </w:rPr>
        <w:t>Eliana Martins dos Santos - CPF.: 048.033.626-10</w:t>
      </w:r>
    </w:p>
    <w:sectPr w:rsidR="005C1633" w:rsidRPr="00D3346C" w:rsidSect="00D5572D">
      <w:headerReference w:type="default" r:id="rId7"/>
      <w:pgSz w:w="11906" w:h="16838"/>
      <w:pgMar w:top="936" w:right="1133" w:bottom="142"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909" w:rsidRDefault="00F87909">
      <w:r>
        <w:separator/>
      </w:r>
    </w:p>
  </w:endnote>
  <w:endnote w:type="continuationSeparator" w:id="0">
    <w:p w:rsidR="00F87909" w:rsidRDefault="00F8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909" w:rsidRDefault="00F87909">
      <w:r>
        <w:separator/>
      </w:r>
    </w:p>
  </w:footnote>
  <w:footnote w:type="continuationSeparator" w:id="0">
    <w:p w:rsidR="00F87909" w:rsidRDefault="00F8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E" w:rsidRDefault="00706270" w:rsidP="0084441E">
    <w:pPr>
      <w:pStyle w:val="Subttulo"/>
      <w:pBdr>
        <w:top w:val="double" w:sz="6" w:space="1" w:color="auto"/>
        <w:bottom w:val="double" w:sz="6" w:space="1" w:color="auto"/>
      </w:pBdr>
      <w:jc w:val="center"/>
      <w:rPr>
        <w:rFonts w:ascii="Verdana" w:eastAsia="Arial Unicode MS" w:hAnsi="Verdana"/>
        <w:b/>
        <w:color w:val="0000FF"/>
        <w:sz w:val="20"/>
        <w:szCs w:val="20"/>
      </w:rPr>
    </w:pPr>
    <w:r w:rsidRPr="002D4D6F">
      <w:rPr>
        <w:rFonts w:ascii="Candara" w:hAnsi="Candara" w:cs="Calibri"/>
        <w:b/>
        <w:noProof/>
        <w:sz w:val="18"/>
        <w:szCs w:val="18"/>
      </w:rPr>
      <w:drawing>
        <wp:anchor distT="0" distB="0" distL="114300" distR="114300" simplePos="0" relativeHeight="251660800" behindDoc="0" locked="0" layoutInCell="1" allowOverlap="1" wp14:anchorId="518B0816" wp14:editId="5DC21E2A">
          <wp:simplePos x="0" y="0"/>
          <wp:positionH relativeFrom="column">
            <wp:posOffset>5387339</wp:posOffset>
          </wp:positionH>
          <wp:positionV relativeFrom="paragraph">
            <wp:posOffset>-90170</wp:posOffset>
          </wp:positionV>
          <wp:extent cx="937895" cy="638175"/>
          <wp:effectExtent l="0" t="0" r="0" b="9525"/>
          <wp:wrapNone/>
          <wp:docPr id="2" name="Imagem 2" descr="D:\Users\PPO-USER\Downloads\prefeitur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PPO-USER\Downloads\prefeitura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895" cy="638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21F0">
      <w:rPr>
        <w:noProof/>
      </w:rPr>
      <w:drawing>
        <wp:anchor distT="0" distB="0" distL="114300" distR="114300" simplePos="0" relativeHeight="251657728" behindDoc="0" locked="0" layoutInCell="1" allowOverlap="1">
          <wp:simplePos x="0" y="0"/>
          <wp:positionH relativeFrom="column">
            <wp:posOffset>233680</wp:posOffset>
          </wp:positionH>
          <wp:positionV relativeFrom="paragraph">
            <wp:posOffset>36830</wp:posOffset>
          </wp:positionV>
          <wp:extent cx="490220" cy="319405"/>
          <wp:effectExtent l="0" t="0" r="0" b="0"/>
          <wp:wrapSquare wrapText="bothSides"/>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0220"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FAE">
      <w:tab/>
    </w:r>
    <w:r w:rsidR="00F34FAE">
      <w:tab/>
    </w:r>
    <w:r w:rsidR="00AB21F0">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0" t="0" r="0"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a:ln>
                    <a:noFill/>
                  </a:ln>
                </pic:spPr>
              </pic:pic>
            </a:graphicData>
          </a:graphic>
          <wp14:sizeRelH relativeFrom="page">
            <wp14:pctWidth>0</wp14:pctWidth>
          </wp14:sizeRelH>
          <wp14:sizeRelV relativeFrom="page">
            <wp14:pctHeight>0</wp14:pctHeight>
          </wp14:sizeRelV>
        </wp:anchor>
      </w:drawing>
    </w:r>
    <w:r w:rsidR="00AB21F0" w:rsidRPr="00894DAE">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685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4FAE" w:rsidRDefault="00F34FAE" w:rsidP="0084441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" stroked="f">
              <v:textbox>
                <w:txbxContent>
                  <w:p w:rsidR="00F34FAE" w:rsidRDefault="00F34FAE" w:rsidP="0084441E"/>
                </w:txbxContent>
              </v:textbox>
            </v:shape>
          </w:pict>
        </mc:Fallback>
      </mc:AlternateContent>
    </w:r>
    <w:r w:rsidR="00F34FAE">
      <w:rPr>
        <w:rFonts w:ascii="Verdana" w:eastAsia="Arial Unicode MS" w:hAnsi="Verdana"/>
        <w:b/>
        <w:color w:val="0000FF"/>
        <w:sz w:val="20"/>
        <w:szCs w:val="20"/>
      </w:rPr>
      <w:t>MUNICÍPIO DE PRESIDENTE OLEGÁRIO</w:t>
    </w:r>
  </w:p>
  <w:p w:rsidR="00F34FAE" w:rsidRDefault="00F34FAE" w:rsidP="0084441E">
    <w:pPr>
      <w:pStyle w:val="Subttulo"/>
      <w:pBdr>
        <w:top w:val="double" w:sz="6" w:space="1" w:color="auto"/>
        <w:bottom w:val="double" w:sz="6" w:space="1"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F34FAE" w:rsidRDefault="00F34FAE" w:rsidP="0084441E">
    <w:pPr>
      <w:pStyle w:val="Subttulo"/>
      <w:pBdr>
        <w:top w:val="double" w:sz="6" w:space="1" w:color="auto"/>
        <w:bottom w:val="double" w:sz="6" w:space="1"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3811-1233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p w:rsidR="00F34FAE" w:rsidRPr="00E417E0" w:rsidRDefault="00F34FAE" w:rsidP="00E417E0">
    <w:pPr>
      <w:tabs>
        <w:tab w:val="left" w:pos="2730"/>
      </w:tabs>
      <w:rPr>
        <w:sz w:val="2"/>
        <w:szCs w:val="2"/>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A91"/>
    <w:rsid w:val="000012E2"/>
    <w:rsid w:val="000017C6"/>
    <w:rsid w:val="000073F0"/>
    <w:rsid w:val="000134EC"/>
    <w:rsid w:val="00015322"/>
    <w:rsid w:val="0001681B"/>
    <w:rsid w:val="00023436"/>
    <w:rsid w:val="00026070"/>
    <w:rsid w:val="0002799F"/>
    <w:rsid w:val="00027E0F"/>
    <w:rsid w:val="00032294"/>
    <w:rsid w:val="0003266C"/>
    <w:rsid w:val="00037A42"/>
    <w:rsid w:val="00041F5A"/>
    <w:rsid w:val="000444AE"/>
    <w:rsid w:val="00046DE2"/>
    <w:rsid w:val="00047342"/>
    <w:rsid w:val="0005374C"/>
    <w:rsid w:val="00055421"/>
    <w:rsid w:val="00055F52"/>
    <w:rsid w:val="00065633"/>
    <w:rsid w:val="00065F43"/>
    <w:rsid w:val="00067B02"/>
    <w:rsid w:val="0007138F"/>
    <w:rsid w:val="000740C3"/>
    <w:rsid w:val="000837AA"/>
    <w:rsid w:val="0009292D"/>
    <w:rsid w:val="00092FF8"/>
    <w:rsid w:val="00096341"/>
    <w:rsid w:val="0009699A"/>
    <w:rsid w:val="000A29DC"/>
    <w:rsid w:val="000A61DE"/>
    <w:rsid w:val="000A6B52"/>
    <w:rsid w:val="000B22BA"/>
    <w:rsid w:val="000B629C"/>
    <w:rsid w:val="000B6381"/>
    <w:rsid w:val="000C0029"/>
    <w:rsid w:val="000C570A"/>
    <w:rsid w:val="000C738B"/>
    <w:rsid w:val="000D013B"/>
    <w:rsid w:val="000D4795"/>
    <w:rsid w:val="000D698A"/>
    <w:rsid w:val="000E24B4"/>
    <w:rsid w:val="000E2D1B"/>
    <w:rsid w:val="000E43D5"/>
    <w:rsid w:val="000E60C9"/>
    <w:rsid w:val="000E60DF"/>
    <w:rsid w:val="000E7459"/>
    <w:rsid w:val="000E7C8B"/>
    <w:rsid w:val="000F092D"/>
    <w:rsid w:val="000F1C36"/>
    <w:rsid w:val="000F427A"/>
    <w:rsid w:val="000F54F9"/>
    <w:rsid w:val="001003D5"/>
    <w:rsid w:val="00100551"/>
    <w:rsid w:val="0010245A"/>
    <w:rsid w:val="00106EB4"/>
    <w:rsid w:val="0010721D"/>
    <w:rsid w:val="00107428"/>
    <w:rsid w:val="00110EC7"/>
    <w:rsid w:val="0011128A"/>
    <w:rsid w:val="00114A44"/>
    <w:rsid w:val="001207C3"/>
    <w:rsid w:val="001269C2"/>
    <w:rsid w:val="001306A0"/>
    <w:rsid w:val="001306F5"/>
    <w:rsid w:val="001321C3"/>
    <w:rsid w:val="001335EB"/>
    <w:rsid w:val="00135E1C"/>
    <w:rsid w:val="001366FB"/>
    <w:rsid w:val="0013681F"/>
    <w:rsid w:val="00137283"/>
    <w:rsid w:val="00140B93"/>
    <w:rsid w:val="00141323"/>
    <w:rsid w:val="0014523F"/>
    <w:rsid w:val="001457F3"/>
    <w:rsid w:val="001470FA"/>
    <w:rsid w:val="001510B4"/>
    <w:rsid w:val="00152FF4"/>
    <w:rsid w:val="00153B9D"/>
    <w:rsid w:val="00155319"/>
    <w:rsid w:val="00156D3F"/>
    <w:rsid w:val="00160A91"/>
    <w:rsid w:val="00161542"/>
    <w:rsid w:val="0016450D"/>
    <w:rsid w:val="00166F1E"/>
    <w:rsid w:val="00176ACC"/>
    <w:rsid w:val="001842BA"/>
    <w:rsid w:val="00184D2F"/>
    <w:rsid w:val="00185A17"/>
    <w:rsid w:val="00191C0F"/>
    <w:rsid w:val="00192FDA"/>
    <w:rsid w:val="00197D47"/>
    <w:rsid w:val="001B5CED"/>
    <w:rsid w:val="001D1B4A"/>
    <w:rsid w:val="001D3C30"/>
    <w:rsid w:val="001E0DF5"/>
    <w:rsid w:val="001E1A03"/>
    <w:rsid w:val="001E532A"/>
    <w:rsid w:val="001E63A9"/>
    <w:rsid w:val="001E73A4"/>
    <w:rsid w:val="001F0309"/>
    <w:rsid w:val="001F1D42"/>
    <w:rsid w:val="001F5A31"/>
    <w:rsid w:val="001F60A8"/>
    <w:rsid w:val="002071AA"/>
    <w:rsid w:val="0020756F"/>
    <w:rsid w:val="00210834"/>
    <w:rsid w:val="0021213C"/>
    <w:rsid w:val="00213576"/>
    <w:rsid w:val="00222002"/>
    <w:rsid w:val="00227CEB"/>
    <w:rsid w:val="00231624"/>
    <w:rsid w:val="002346FF"/>
    <w:rsid w:val="002370ED"/>
    <w:rsid w:val="00241CF0"/>
    <w:rsid w:val="00243C1E"/>
    <w:rsid w:val="002441B7"/>
    <w:rsid w:val="002444F2"/>
    <w:rsid w:val="00246D06"/>
    <w:rsid w:val="002474C0"/>
    <w:rsid w:val="00251025"/>
    <w:rsid w:val="002526D2"/>
    <w:rsid w:val="00252A94"/>
    <w:rsid w:val="00254D6A"/>
    <w:rsid w:val="00256E0E"/>
    <w:rsid w:val="00262DDC"/>
    <w:rsid w:val="00266235"/>
    <w:rsid w:val="00267F26"/>
    <w:rsid w:val="0027051C"/>
    <w:rsid w:val="00271797"/>
    <w:rsid w:val="0027309F"/>
    <w:rsid w:val="00284D66"/>
    <w:rsid w:val="0028506C"/>
    <w:rsid w:val="002855F2"/>
    <w:rsid w:val="002931C6"/>
    <w:rsid w:val="002A1196"/>
    <w:rsid w:val="002A1B3A"/>
    <w:rsid w:val="002A443A"/>
    <w:rsid w:val="002A518D"/>
    <w:rsid w:val="002A5CD5"/>
    <w:rsid w:val="002B0060"/>
    <w:rsid w:val="002B5644"/>
    <w:rsid w:val="002B6FA3"/>
    <w:rsid w:val="002C030A"/>
    <w:rsid w:val="002C1132"/>
    <w:rsid w:val="002C3B33"/>
    <w:rsid w:val="002C3BD9"/>
    <w:rsid w:val="002D3F0B"/>
    <w:rsid w:val="002D4F6B"/>
    <w:rsid w:val="002D647D"/>
    <w:rsid w:val="002D7ED0"/>
    <w:rsid w:val="002E0EED"/>
    <w:rsid w:val="002E2DDD"/>
    <w:rsid w:val="002E5722"/>
    <w:rsid w:val="002F1806"/>
    <w:rsid w:val="002F44B8"/>
    <w:rsid w:val="002F5409"/>
    <w:rsid w:val="002F63F5"/>
    <w:rsid w:val="002F6660"/>
    <w:rsid w:val="00302EF4"/>
    <w:rsid w:val="0030585A"/>
    <w:rsid w:val="00307456"/>
    <w:rsid w:val="00307E81"/>
    <w:rsid w:val="00310164"/>
    <w:rsid w:val="00310A37"/>
    <w:rsid w:val="00311078"/>
    <w:rsid w:val="003126C8"/>
    <w:rsid w:val="00312F14"/>
    <w:rsid w:val="0031540D"/>
    <w:rsid w:val="003426F2"/>
    <w:rsid w:val="003457E9"/>
    <w:rsid w:val="00352D00"/>
    <w:rsid w:val="00362E06"/>
    <w:rsid w:val="00363FA5"/>
    <w:rsid w:val="00364E81"/>
    <w:rsid w:val="00365DD7"/>
    <w:rsid w:val="003673FC"/>
    <w:rsid w:val="003702B9"/>
    <w:rsid w:val="003705CA"/>
    <w:rsid w:val="0037528D"/>
    <w:rsid w:val="00375D75"/>
    <w:rsid w:val="00376EAD"/>
    <w:rsid w:val="003777FD"/>
    <w:rsid w:val="0038647F"/>
    <w:rsid w:val="00393905"/>
    <w:rsid w:val="003A0768"/>
    <w:rsid w:val="003A14CB"/>
    <w:rsid w:val="003A43FD"/>
    <w:rsid w:val="003A504C"/>
    <w:rsid w:val="003B05FE"/>
    <w:rsid w:val="003B0FC0"/>
    <w:rsid w:val="003C00E8"/>
    <w:rsid w:val="003C0FE1"/>
    <w:rsid w:val="003C332F"/>
    <w:rsid w:val="003D010E"/>
    <w:rsid w:val="003D39D2"/>
    <w:rsid w:val="003D3F73"/>
    <w:rsid w:val="003D6B42"/>
    <w:rsid w:val="003D7DEF"/>
    <w:rsid w:val="003E1FA0"/>
    <w:rsid w:val="003E38C5"/>
    <w:rsid w:val="003E4B67"/>
    <w:rsid w:val="003E7509"/>
    <w:rsid w:val="003E7BC2"/>
    <w:rsid w:val="003F130E"/>
    <w:rsid w:val="003F52EF"/>
    <w:rsid w:val="00403F0D"/>
    <w:rsid w:val="004063D7"/>
    <w:rsid w:val="00407083"/>
    <w:rsid w:val="00407F37"/>
    <w:rsid w:val="00413249"/>
    <w:rsid w:val="00416AA5"/>
    <w:rsid w:val="004209EA"/>
    <w:rsid w:val="00420DD1"/>
    <w:rsid w:val="00423534"/>
    <w:rsid w:val="004241F8"/>
    <w:rsid w:val="00424CB7"/>
    <w:rsid w:val="004313B9"/>
    <w:rsid w:val="00433C12"/>
    <w:rsid w:val="00437003"/>
    <w:rsid w:val="0044027E"/>
    <w:rsid w:val="00440591"/>
    <w:rsid w:val="00442293"/>
    <w:rsid w:val="00444C10"/>
    <w:rsid w:val="0044600E"/>
    <w:rsid w:val="00447AA7"/>
    <w:rsid w:val="00447ECC"/>
    <w:rsid w:val="00451DD5"/>
    <w:rsid w:val="00454715"/>
    <w:rsid w:val="00463D3F"/>
    <w:rsid w:val="00465907"/>
    <w:rsid w:val="0046622F"/>
    <w:rsid w:val="004669AB"/>
    <w:rsid w:val="0046717A"/>
    <w:rsid w:val="00472F28"/>
    <w:rsid w:val="00480899"/>
    <w:rsid w:val="00480AC4"/>
    <w:rsid w:val="00485AF2"/>
    <w:rsid w:val="00486575"/>
    <w:rsid w:val="004901CC"/>
    <w:rsid w:val="004911A3"/>
    <w:rsid w:val="00493E9F"/>
    <w:rsid w:val="004C0517"/>
    <w:rsid w:val="004C16AA"/>
    <w:rsid w:val="004C237C"/>
    <w:rsid w:val="004C2D2D"/>
    <w:rsid w:val="004C3580"/>
    <w:rsid w:val="004C6BA8"/>
    <w:rsid w:val="004C747C"/>
    <w:rsid w:val="004C76F0"/>
    <w:rsid w:val="004D31C5"/>
    <w:rsid w:val="004D5CDA"/>
    <w:rsid w:val="004D75C9"/>
    <w:rsid w:val="004E1299"/>
    <w:rsid w:val="004E7A5F"/>
    <w:rsid w:val="004E7FAF"/>
    <w:rsid w:val="004F13CF"/>
    <w:rsid w:val="004F1DC6"/>
    <w:rsid w:val="004F7516"/>
    <w:rsid w:val="00500D36"/>
    <w:rsid w:val="00500D9A"/>
    <w:rsid w:val="00503A73"/>
    <w:rsid w:val="00510DB1"/>
    <w:rsid w:val="00517626"/>
    <w:rsid w:val="005220DF"/>
    <w:rsid w:val="00524B94"/>
    <w:rsid w:val="00530F65"/>
    <w:rsid w:val="00533445"/>
    <w:rsid w:val="00533B6E"/>
    <w:rsid w:val="0053452B"/>
    <w:rsid w:val="00541366"/>
    <w:rsid w:val="00542C5D"/>
    <w:rsid w:val="00545FD5"/>
    <w:rsid w:val="00550E99"/>
    <w:rsid w:val="00557186"/>
    <w:rsid w:val="005734BD"/>
    <w:rsid w:val="005738F3"/>
    <w:rsid w:val="0057504A"/>
    <w:rsid w:val="00575206"/>
    <w:rsid w:val="005763D7"/>
    <w:rsid w:val="00584213"/>
    <w:rsid w:val="005941CC"/>
    <w:rsid w:val="00595851"/>
    <w:rsid w:val="005A676D"/>
    <w:rsid w:val="005C1633"/>
    <w:rsid w:val="005C1E7C"/>
    <w:rsid w:val="005C3997"/>
    <w:rsid w:val="005C5358"/>
    <w:rsid w:val="005C64BC"/>
    <w:rsid w:val="005D7431"/>
    <w:rsid w:val="005F1F81"/>
    <w:rsid w:val="005F5752"/>
    <w:rsid w:val="005F7DA4"/>
    <w:rsid w:val="0060261B"/>
    <w:rsid w:val="0060460F"/>
    <w:rsid w:val="00610F99"/>
    <w:rsid w:val="006113A4"/>
    <w:rsid w:val="006228CB"/>
    <w:rsid w:val="006328C7"/>
    <w:rsid w:val="0063328E"/>
    <w:rsid w:val="00633D80"/>
    <w:rsid w:val="00635713"/>
    <w:rsid w:val="00640C1A"/>
    <w:rsid w:val="00641181"/>
    <w:rsid w:val="006441A8"/>
    <w:rsid w:val="006444E4"/>
    <w:rsid w:val="00652C41"/>
    <w:rsid w:val="00660328"/>
    <w:rsid w:val="006637D4"/>
    <w:rsid w:val="006656CC"/>
    <w:rsid w:val="00665762"/>
    <w:rsid w:val="00673C8B"/>
    <w:rsid w:val="00685653"/>
    <w:rsid w:val="00685877"/>
    <w:rsid w:val="00685945"/>
    <w:rsid w:val="00685B1F"/>
    <w:rsid w:val="00693F38"/>
    <w:rsid w:val="0069506D"/>
    <w:rsid w:val="006963F0"/>
    <w:rsid w:val="00697825"/>
    <w:rsid w:val="006A3CC7"/>
    <w:rsid w:val="006A3DF6"/>
    <w:rsid w:val="006A47A7"/>
    <w:rsid w:val="006A5BD2"/>
    <w:rsid w:val="006C17CB"/>
    <w:rsid w:val="006C21DB"/>
    <w:rsid w:val="006C22FB"/>
    <w:rsid w:val="006C339D"/>
    <w:rsid w:val="006C6362"/>
    <w:rsid w:val="006C6B2B"/>
    <w:rsid w:val="006C700E"/>
    <w:rsid w:val="006C76AF"/>
    <w:rsid w:val="006D21ED"/>
    <w:rsid w:val="006D53BC"/>
    <w:rsid w:val="006E6BD0"/>
    <w:rsid w:val="006F0314"/>
    <w:rsid w:val="006F2E3F"/>
    <w:rsid w:val="006F2F29"/>
    <w:rsid w:val="00701B1C"/>
    <w:rsid w:val="00701E80"/>
    <w:rsid w:val="00701F01"/>
    <w:rsid w:val="007045E8"/>
    <w:rsid w:val="007057C0"/>
    <w:rsid w:val="00706270"/>
    <w:rsid w:val="0071166E"/>
    <w:rsid w:val="00714513"/>
    <w:rsid w:val="007202A3"/>
    <w:rsid w:val="00742E74"/>
    <w:rsid w:val="00745E0E"/>
    <w:rsid w:val="0074664A"/>
    <w:rsid w:val="0074684B"/>
    <w:rsid w:val="00753540"/>
    <w:rsid w:val="00755CB2"/>
    <w:rsid w:val="00757430"/>
    <w:rsid w:val="00760889"/>
    <w:rsid w:val="00764985"/>
    <w:rsid w:val="00764C2E"/>
    <w:rsid w:val="00766339"/>
    <w:rsid w:val="0076751D"/>
    <w:rsid w:val="00775068"/>
    <w:rsid w:val="007879F6"/>
    <w:rsid w:val="00793A3F"/>
    <w:rsid w:val="00795233"/>
    <w:rsid w:val="00797967"/>
    <w:rsid w:val="007B6E39"/>
    <w:rsid w:val="007C01E9"/>
    <w:rsid w:val="007C259B"/>
    <w:rsid w:val="007C450D"/>
    <w:rsid w:val="007C525B"/>
    <w:rsid w:val="007C7975"/>
    <w:rsid w:val="007D145A"/>
    <w:rsid w:val="007D257D"/>
    <w:rsid w:val="007D439E"/>
    <w:rsid w:val="007E5626"/>
    <w:rsid w:val="007E711A"/>
    <w:rsid w:val="007E73B0"/>
    <w:rsid w:val="008028E2"/>
    <w:rsid w:val="00806406"/>
    <w:rsid w:val="00807DEE"/>
    <w:rsid w:val="00811DB1"/>
    <w:rsid w:val="008137FD"/>
    <w:rsid w:val="00816732"/>
    <w:rsid w:val="00826554"/>
    <w:rsid w:val="0083590A"/>
    <w:rsid w:val="008363D9"/>
    <w:rsid w:val="008379F0"/>
    <w:rsid w:val="00837AF2"/>
    <w:rsid w:val="00840975"/>
    <w:rsid w:val="0084434C"/>
    <w:rsid w:val="0084441E"/>
    <w:rsid w:val="008446C9"/>
    <w:rsid w:val="008465A8"/>
    <w:rsid w:val="008473DC"/>
    <w:rsid w:val="00847986"/>
    <w:rsid w:val="008570F1"/>
    <w:rsid w:val="008573D2"/>
    <w:rsid w:val="008606E4"/>
    <w:rsid w:val="00865693"/>
    <w:rsid w:val="008659C2"/>
    <w:rsid w:val="00866314"/>
    <w:rsid w:val="00872A1D"/>
    <w:rsid w:val="008733A3"/>
    <w:rsid w:val="00874988"/>
    <w:rsid w:val="0087696C"/>
    <w:rsid w:val="008777B8"/>
    <w:rsid w:val="00877C1B"/>
    <w:rsid w:val="00882782"/>
    <w:rsid w:val="0088336E"/>
    <w:rsid w:val="008A40EB"/>
    <w:rsid w:val="008A58EF"/>
    <w:rsid w:val="008A596F"/>
    <w:rsid w:val="008B1536"/>
    <w:rsid w:val="008B3B0B"/>
    <w:rsid w:val="008B5228"/>
    <w:rsid w:val="008B7A00"/>
    <w:rsid w:val="008B7F12"/>
    <w:rsid w:val="008C180A"/>
    <w:rsid w:val="008C2B19"/>
    <w:rsid w:val="008C3AEB"/>
    <w:rsid w:val="008D0FE3"/>
    <w:rsid w:val="008D34E3"/>
    <w:rsid w:val="008D3A03"/>
    <w:rsid w:val="008E000B"/>
    <w:rsid w:val="008E106D"/>
    <w:rsid w:val="008E4734"/>
    <w:rsid w:val="008E6427"/>
    <w:rsid w:val="008E744F"/>
    <w:rsid w:val="008F23A7"/>
    <w:rsid w:val="008F3AE3"/>
    <w:rsid w:val="008F7E84"/>
    <w:rsid w:val="00901316"/>
    <w:rsid w:val="00901776"/>
    <w:rsid w:val="009018AE"/>
    <w:rsid w:val="00902555"/>
    <w:rsid w:val="00904734"/>
    <w:rsid w:val="00905EDE"/>
    <w:rsid w:val="00911AE4"/>
    <w:rsid w:val="00911EDC"/>
    <w:rsid w:val="009213E5"/>
    <w:rsid w:val="00927839"/>
    <w:rsid w:val="009301CB"/>
    <w:rsid w:val="00932060"/>
    <w:rsid w:val="0093245A"/>
    <w:rsid w:val="00934145"/>
    <w:rsid w:val="009352A1"/>
    <w:rsid w:val="00941479"/>
    <w:rsid w:val="00941615"/>
    <w:rsid w:val="009438AB"/>
    <w:rsid w:val="00945C73"/>
    <w:rsid w:val="0095086A"/>
    <w:rsid w:val="009538D6"/>
    <w:rsid w:val="00955EF9"/>
    <w:rsid w:val="00960ABE"/>
    <w:rsid w:val="009646EE"/>
    <w:rsid w:val="00965DC7"/>
    <w:rsid w:val="00967717"/>
    <w:rsid w:val="00973C42"/>
    <w:rsid w:val="00977986"/>
    <w:rsid w:val="00981389"/>
    <w:rsid w:val="00983984"/>
    <w:rsid w:val="00993BDA"/>
    <w:rsid w:val="0099563F"/>
    <w:rsid w:val="00996665"/>
    <w:rsid w:val="009976DE"/>
    <w:rsid w:val="009A32DD"/>
    <w:rsid w:val="009A3713"/>
    <w:rsid w:val="009A6DDF"/>
    <w:rsid w:val="009C187B"/>
    <w:rsid w:val="009C4CCD"/>
    <w:rsid w:val="009C5480"/>
    <w:rsid w:val="009C5E4F"/>
    <w:rsid w:val="009D5C5C"/>
    <w:rsid w:val="009D7007"/>
    <w:rsid w:val="009E54EF"/>
    <w:rsid w:val="009F1DD1"/>
    <w:rsid w:val="009F2370"/>
    <w:rsid w:val="009F556E"/>
    <w:rsid w:val="00A04966"/>
    <w:rsid w:val="00A07677"/>
    <w:rsid w:val="00A13DAC"/>
    <w:rsid w:val="00A205BA"/>
    <w:rsid w:val="00A22518"/>
    <w:rsid w:val="00A26F59"/>
    <w:rsid w:val="00A30031"/>
    <w:rsid w:val="00A30ABE"/>
    <w:rsid w:val="00A35D1E"/>
    <w:rsid w:val="00A42DE3"/>
    <w:rsid w:val="00A446BC"/>
    <w:rsid w:val="00A44A7C"/>
    <w:rsid w:val="00A44F79"/>
    <w:rsid w:val="00A466C0"/>
    <w:rsid w:val="00A61308"/>
    <w:rsid w:val="00A62B34"/>
    <w:rsid w:val="00A6679E"/>
    <w:rsid w:val="00A671BD"/>
    <w:rsid w:val="00A67228"/>
    <w:rsid w:val="00A70142"/>
    <w:rsid w:val="00A70584"/>
    <w:rsid w:val="00A76980"/>
    <w:rsid w:val="00A81680"/>
    <w:rsid w:val="00A81C77"/>
    <w:rsid w:val="00A82498"/>
    <w:rsid w:val="00A84D8D"/>
    <w:rsid w:val="00A86ECA"/>
    <w:rsid w:val="00A93F79"/>
    <w:rsid w:val="00A97B87"/>
    <w:rsid w:val="00AA38A9"/>
    <w:rsid w:val="00AA5D02"/>
    <w:rsid w:val="00AB21F0"/>
    <w:rsid w:val="00AB30B1"/>
    <w:rsid w:val="00AB4108"/>
    <w:rsid w:val="00AC2AB6"/>
    <w:rsid w:val="00AC7CC5"/>
    <w:rsid w:val="00AD00C0"/>
    <w:rsid w:val="00AD12C6"/>
    <w:rsid w:val="00AD2059"/>
    <w:rsid w:val="00AD67A0"/>
    <w:rsid w:val="00AE13FD"/>
    <w:rsid w:val="00AE59CD"/>
    <w:rsid w:val="00AF010F"/>
    <w:rsid w:val="00AF0879"/>
    <w:rsid w:val="00AF1077"/>
    <w:rsid w:val="00AF2234"/>
    <w:rsid w:val="00AF2ED7"/>
    <w:rsid w:val="00AF4B1B"/>
    <w:rsid w:val="00AF683D"/>
    <w:rsid w:val="00B00E3E"/>
    <w:rsid w:val="00B01C45"/>
    <w:rsid w:val="00B02B21"/>
    <w:rsid w:val="00B034DB"/>
    <w:rsid w:val="00B07D27"/>
    <w:rsid w:val="00B149F6"/>
    <w:rsid w:val="00B22164"/>
    <w:rsid w:val="00B23314"/>
    <w:rsid w:val="00B2742E"/>
    <w:rsid w:val="00B338E7"/>
    <w:rsid w:val="00B34E23"/>
    <w:rsid w:val="00B35D31"/>
    <w:rsid w:val="00B37339"/>
    <w:rsid w:val="00B40423"/>
    <w:rsid w:val="00B450E6"/>
    <w:rsid w:val="00B46E63"/>
    <w:rsid w:val="00B46E72"/>
    <w:rsid w:val="00B5262E"/>
    <w:rsid w:val="00B53964"/>
    <w:rsid w:val="00B54CE2"/>
    <w:rsid w:val="00B604B9"/>
    <w:rsid w:val="00B608F8"/>
    <w:rsid w:val="00B625B7"/>
    <w:rsid w:val="00B62FFC"/>
    <w:rsid w:val="00B63589"/>
    <w:rsid w:val="00B67FB8"/>
    <w:rsid w:val="00B72649"/>
    <w:rsid w:val="00B76ED8"/>
    <w:rsid w:val="00B81BC0"/>
    <w:rsid w:val="00B86181"/>
    <w:rsid w:val="00B93F82"/>
    <w:rsid w:val="00BA1B1A"/>
    <w:rsid w:val="00BA24E4"/>
    <w:rsid w:val="00BA4703"/>
    <w:rsid w:val="00BA6EDA"/>
    <w:rsid w:val="00BB2178"/>
    <w:rsid w:val="00BC2D78"/>
    <w:rsid w:val="00BD5F7C"/>
    <w:rsid w:val="00BE3AF5"/>
    <w:rsid w:val="00BE4FAC"/>
    <w:rsid w:val="00BE5857"/>
    <w:rsid w:val="00BF355A"/>
    <w:rsid w:val="00BF3C52"/>
    <w:rsid w:val="00BF5D00"/>
    <w:rsid w:val="00BF7613"/>
    <w:rsid w:val="00C01594"/>
    <w:rsid w:val="00C01698"/>
    <w:rsid w:val="00C063B4"/>
    <w:rsid w:val="00C21E74"/>
    <w:rsid w:val="00C23873"/>
    <w:rsid w:val="00C23F9D"/>
    <w:rsid w:val="00C27916"/>
    <w:rsid w:val="00C379F9"/>
    <w:rsid w:val="00C43C26"/>
    <w:rsid w:val="00C474F9"/>
    <w:rsid w:val="00C47FF4"/>
    <w:rsid w:val="00C53C10"/>
    <w:rsid w:val="00C67914"/>
    <w:rsid w:val="00C71494"/>
    <w:rsid w:val="00C71921"/>
    <w:rsid w:val="00C71ECE"/>
    <w:rsid w:val="00C84F3F"/>
    <w:rsid w:val="00C94F44"/>
    <w:rsid w:val="00C97621"/>
    <w:rsid w:val="00CA261D"/>
    <w:rsid w:val="00CA377C"/>
    <w:rsid w:val="00CA5EB5"/>
    <w:rsid w:val="00CA6C49"/>
    <w:rsid w:val="00CB149F"/>
    <w:rsid w:val="00CB6913"/>
    <w:rsid w:val="00CC0395"/>
    <w:rsid w:val="00CC1C7C"/>
    <w:rsid w:val="00CC4591"/>
    <w:rsid w:val="00CC6CD6"/>
    <w:rsid w:val="00CC76D2"/>
    <w:rsid w:val="00CD06AB"/>
    <w:rsid w:val="00CD0C86"/>
    <w:rsid w:val="00CD1F7F"/>
    <w:rsid w:val="00CD2A92"/>
    <w:rsid w:val="00CD2D95"/>
    <w:rsid w:val="00CD7E0A"/>
    <w:rsid w:val="00CD7F33"/>
    <w:rsid w:val="00CE605F"/>
    <w:rsid w:val="00CE677D"/>
    <w:rsid w:val="00D02CF3"/>
    <w:rsid w:val="00D212BE"/>
    <w:rsid w:val="00D23F83"/>
    <w:rsid w:val="00D26294"/>
    <w:rsid w:val="00D265DE"/>
    <w:rsid w:val="00D27BEE"/>
    <w:rsid w:val="00D30E8A"/>
    <w:rsid w:val="00D328D6"/>
    <w:rsid w:val="00D3336B"/>
    <w:rsid w:val="00D3346C"/>
    <w:rsid w:val="00D33D7C"/>
    <w:rsid w:val="00D35309"/>
    <w:rsid w:val="00D35A64"/>
    <w:rsid w:val="00D361B5"/>
    <w:rsid w:val="00D45826"/>
    <w:rsid w:val="00D46EC1"/>
    <w:rsid w:val="00D47E20"/>
    <w:rsid w:val="00D5158B"/>
    <w:rsid w:val="00D5572D"/>
    <w:rsid w:val="00D60153"/>
    <w:rsid w:val="00D62A59"/>
    <w:rsid w:val="00D741CB"/>
    <w:rsid w:val="00D7657E"/>
    <w:rsid w:val="00D84480"/>
    <w:rsid w:val="00D84A1E"/>
    <w:rsid w:val="00D868A2"/>
    <w:rsid w:val="00D8700F"/>
    <w:rsid w:val="00D93770"/>
    <w:rsid w:val="00D9577C"/>
    <w:rsid w:val="00D96E91"/>
    <w:rsid w:val="00D976F0"/>
    <w:rsid w:val="00DA18D9"/>
    <w:rsid w:val="00DA495E"/>
    <w:rsid w:val="00DA678A"/>
    <w:rsid w:val="00DA69E7"/>
    <w:rsid w:val="00DB136A"/>
    <w:rsid w:val="00DB5EC5"/>
    <w:rsid w:val="00DC1FA4"/>
    <w:rsid w:val="00DC6995"/>
    <w:rsid w:val="00DD0CE0"/>
    <w:rsid w:val="00DD1DBE"/>
    <w:rsid w:val="00DD4DAE"/>
    <w:rsid w:val="00DD56A0"/>
    <w:rsid w:val="00DD76FD"/>
    <w:rsid w:val="00DE182D"/>
    <w:rsid w:val="00DE4490"/>
    <w:rsid w:val="00DE7BB3"/>
    <w:rsid w:val="00DF2C79"/>
    <w:rsid w:val="00DF4693"/>
    <w:rsid w:val="00E018A5"/>
    <w:rsid w:val="00E01E6C"/>
    <w:rsid w:val="00E02F0E"/>
    <w:rsid w:val="00E12A00"/>
    <w:rsid w:val="00E14BE8"/>
    <w:rsid w:val="00E1745F"/>
    <w:rsid w:val="00E21206"/>
    <w:rsid w:val="00E221AE"/>
    <w:rsid w:val="00E22E88"/>
    <w:rsid w:val="00E23B59"/>
    <w:rsid w:val="00E24EA2"/>
    <w:rsid w:val="00E25A9F"/>
    <w:rsid w:val="00E267E1"/>
    <w:rsid w:val="00E30F07"/>
    <w:rsid w:val="00E32756"/>
    <w:rsid w:val="00E342EA"/>
    <w:rsid w:val="00E35053"/>
    <w:rsid w:val="00E40634"/>
    <w:rsid w:val="00E40D87"/>
    <w:rsid w:val="00E417E0"/>
    <w:rsid w:val="00E425D8"/>
    <w:rsid w:val="00E4301E"/>
    <w:rsid w:val="00E4661F"/>
    <w:rsid w:val="00E50CF5"/>
    <w:rsid w:val="00E55B15"/>
    <w:rsid w:val="00E62E3B"/>
    <w:rsid w:val="00E74093"/>
    <w:rsid w:val="00E7539E"/>
    <w:rsid w:val="00E772FD"/>
    <w:rsid w:val="00E815FF"/>
    <w:rsid w:val="00E9159E"/>
    <w:rsid w:val="00E92D85"/>
    <w:rsid w:val="00E954AF"/>
    <w:rsid w:val="00EA0096"/>
    <w:rsid w:val="00EB2116"/>
    <w:rsid w:val="00EB6968"/>
    <w:rsid w:val="00EC1F41"/>
    <w:rsid w:val="00EC3611"/>
    <w:rsid w:val="00EC46BB"/>
    <w:rsid w:val="00EC6DDC"/>
    <w:rsid w:val="00ED0C01"/>
    <w:rsid w:val="00ED1305"/>
    <w:rsid w:val="00ED17CF"/>
    <w:rsid w:val="00ED334A"/>
    <w:rsid w:val="00ED6576"/>
    <w:rsid w:val="00EE3260"/>
    <w:rsid w:val="00EE4672"/>
    <w:rsid w:val="00EF53CE"/>
    <w:rsid w:val="00EF59E9"/>
    <w:rsid w:val="00F00FA4"/>
    <w:rsid w:val="00F01284"/>
    <w:rsid w:val="00F0178C"/>
    <w:rsid w:val="00F01A93"/>
    <w:rsid w:val="00F04008"/>
    <w:rsid w:val="00F05585"/>
    <w:rsid w:val="00F06483"/>
    <w:rsid w:val="00F10896"/>
    <w:rsid w:val="00F16D28"/>
    <w:rsid w:val="00F17CF9"/>
    <w:rsid w:val="00F20997"/>
    <w:rsid w:val="00F21ABD"/>
    <w:rsid w:val="00F2591C"/>
    <w:rsid w:val="00F3179B"/>
    <w:rsid w:val="00F31968"/>
    <w:rsid w:val="00F33EFD"/>
    <w:rsid w:val="00F34FAE"/>
    <w:rsid w:val="00F41DD6"/>
    <w:rsid w:val="00F4215B"/>
    <w:rsid w:val="00F442F8"/>
    <w:rsid w:val="00F53774"/>
    <w:rsid w:val="00F56CB4"/>
    <w:rsid w:val="00F64921"/>
    <w:rsid w:val="00F65D37"/>
    <w:rsid w:val="00F71B59"/>
    <w:rsid w:val="00F73127"/>
    <w:rsid w:val="00F765F5"/>
    <w:rsid w:val="00F76742"/>
    <w:rsid w:val="00F802BC"/>
    <w:rsid w:val="00F87909"/>
    <w:rsid w:val="00F94F91"/>
    <w:rsid w:val="00F95CA1"/>
    <w:rsid w:val="00F9728D"/>
    <w:rsid w:val="00F975F0"/>
    <w:rsid w:val="00FA1FE3"/>
    <w:rsid w:val="00FA21F1"/>
    <w:rsid w:val="00FA2235"/>
    <w:rsid w:val="00FA2ED5"/>
    <w:rsid w:val="00FA3721"/>
    <w:rsid w:val="00FA594F"/>
    <w:rsid w:val="00FB115D"/>
    <w:rsid w:val="00FB173D"/>
    <w:rsid w:val="00FB2C40"/>
    <w:rsid w:val="00FB3285"/>
    <w:rsid w:val="00FB3DF8"/>
    <w:rsid w:val="00FB714A"/>
    <w:rsid w:val="00FC130D"/>
    <w:rsid w:val="00FE078F"/>
    <w:rsid w:val="00FE3096"/>
    <w:rsid w:val="00FE3C57"/>
    <w:rsid w:val="00FE64EE"/>
    <w:rsid w:val="00FF19F2"/>
    <w:rsid w:val="00FF1C0E"/>
    <w:rsid w:val="00FF37CD"/>
    <w:rsid w:val="00FF5C7D"/>
    <w:rsid w:val="00FF5F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E414D5D"/>
  <w15:chartTrackingRefBased/>
  <w15:docId w15:val="{DAB89460-B4F1-4867-BEA3-2D1490FE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2">
    <w:name w:val="heading 2"/>
    <w:basedOn w:val="Normal"/>
    <w:next w:val="Normal"/>
    <w:qFormat/>
    <w:rsid w:val="00977986"/>
    <w:pPr>
      <w:keepNext/>
      <w:outlineLvl w:val="1"/>
    </w:pPr>
    <w:rPr>
      <w:rFonts w:ascii="Verdana" w:hAnsi="Verdana"/>
      <w:b/>
      <w:sz w:val="16"/>
      <w:szCs w:val="20"/>
    </w:rPr>
  </w:style>
  <w:style w:type="paragraph" w:styleId="Ttulo5">
    <w:name w:val="heading 5"/>
    <w:basedOn w:val="Normal"/>
    <w:next w:val="Normal"/>
    <w:qFormat/>
    <w:rsid w:val="00977986"/>
    <w:pPr>
      <w:keepNext/>
      <w:jc w:val="both"/>
      <w:outlineLvl w:val="4"/>
    </w:pPr>
    <w:rPr>
      <w:rFonts w:ascii="Verdana" w:hAnsi="Verdana"/>
      <w:b/>
      <w:sz w:val="16"/>
      <w:szCs w:val="20"/>
    </w:rPr>
  </w:style>
  <w:style w:type="paragraph" w:styleId="Ttulo7">
    <w:name w:val="heading 7"/>
    <w:basedOn w:val="Normal"/>
    <w:next w:val="Normal"/>
    <w:link w:val="Ttulo7Char"/>
    <w:semiHidden/>
    <w:unhideWhenUsed/>
    <w:qFormat/>
    <w:rsid w:val="0076751D"/>
    <w:pPr>
      <w:spacing w:before="240" w:after="60"/>
      <w:outlineLvl w:val="6"/>
    </w:pPr>
    <w:rPr>
      <w:rFonts w:ascii="Calibri" w:hAnsi="Calibri"/>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A07677"/>
    <w:rPr>
      <w:rFonts w:ascii="Tahoma" w:hAnsi="Tahoma" w:cs="Tahoma"/>
      <w:sz w:val="16"/>
      <w:szCs w:val="16"/>
    </w:rPr>
  </w:style>
  <w:style w:type="paragraph" w:styleId="Corpodetexto">
    <w:name w:val="Body Text"/>
    <w:basedOn w:val="Normal"/>
    <w:link w:val="CorpodetextoChar"/>
    <w:rsid w:val="00420DD1"/>
    <w:pPr>
      <w:autoSpaceDE w:val="0"/>
      <w:autoSpaceDN w:val="0"/>
      <w:jc w:val="both"/>
    </w:pPr>
    <w:rPr>
      <w:sz w:val="20"/>
      <w:szCs w:val="20"/>
    </w:rPr>
  </w:style>
  <w:style w:type="paragraph" w:styleId="Corpodetexto2">
    <w:name w:val="Body Text 2"/>
    <w:basedOn w:val="Normal"/>
    <w:rsid w:val="00420DD1"/>
    <w:pPr>
      <w:autoSpaceDE w:val="0"/>
      <w:autoSpaceDN w:val="0"/>
    </w:pPr>
    <w:rPr>
      <w:sz w:val="28"/>
      <w:szCs w:val="28"/>
    </w:rPr>
  </w:style>
  <w:style w:type="paragraph" w:styleId="Cabealho">
    <w:name w:val="header"/>
    <w:basedOn w:val="Normal"/>
    <w:link w:val="CabealhoChar"/>
    <w:rsid w:val="003705CA"/>
    <w:pPr>
      <w:tabs>
        <w:tab w:val="center" w:pos="4252"/>
        <w:tab w:val="right" w:pos="8504"/>
      </w:tabs>
    </w:pPr>
    <w:rPr>
      <w:lang w:val="x-none" w:eastAsia="x-none"/>
    </w:rPr>
  </w:style>
  <w:style w:type="paragraph" w:styleId="Rodap">
    <w:name w:val="footer"/>
    <w:basedOn w:val="Normal"/>
    <w:rsid w:val="003705CA"/>
    <w:pPr>
      <w:tabs>
        <w:tab w:val="center" w:pos="4252"/>
        <w:tab w:val="right" w:pos="8504"/>
      </w:tabs>
    </w:pPr>
  </w:style>
  <w:style w:type="character" w:styleId="Hyperlink">
    <w:name w:val="Hyperlink"/>
    <w:rsid w:val="003705CA"/>
    <w:rPr>
      <w:color w:val="0000FF"/>
      <w:u w:val="single"/>
    </w:rPr>
  </w:style>
  <w:style w:type="character" w:customStyle="1" w:styleId="apple-converted-space">
    <w:name w:val="apple-converted-space"/>
    <w:basedOn w:val="Fontepargpadro"/>
    <w:rsid w:val="000837AA"/>
  </w:style>
  <w:style w:type="paragraph" w:styleId="Recuodecorpodetexto">
    <w:name w:val="Body Text Indent"/>
    <w:basedOn w:val="Normal"/>
    <w:link w:val="RecuodecorpodetextoChar"/>
    <w:rsid w:val="009538D6"/>
    <w:pPr>
      <w:spacing w:after="120"/>
      <w:ind w:left="283"/>
    </w:pPr>
    <w:rPr>
      <w:lang w:val="x-none" w:eastAsia="x-none"/>
    </w:rPr>
  </w:style>
  <w:style w:type="character" w:customStyle="1" w:styleId="RecuodecorpodetextoChar">
    <w:name w:val="Recuo de corpo de texto Char"/>
    <w:link w:val="Recuodecorpodetexto"/>
    <w:rsid w:val="009538D6"/>
    <w:rPr>
      <w:sz w:val="24"/>
      <w:szCs w:val="24"/>
    </w:rPr>
  </w:style>
  <w:style w:type="paragraph" w:styleId="Ttulo">
    <w:name w:val="Title"/>
    <w:basedOn w:val="Normal"/>
    <w:link w:val="TtuloChar"/>
    <w:qFormat/>
    <w:rsid w:val="009538D6"/>
    <w:pPr>
      <w:autoSpaceDE w:val="0"/>
      <w:autoSpaceDN w:val="0"/>
      <w:jc w:val="center"/>
    </w:pPr>
    <w:rPr>
      <w:b/>
      <w:bCs/>
      <w:sz w:val="28"/>
      <w:szCs w:val="28"/>
      <w:lang w:val="x-none" w:eastAsia="x-none"/>
    </w:rPr>
  </w:style>
  <w:style w:type="character" w:customStyle="1" w:styleId="TtuloChar">
    <w:name w:val="Título Char"/>
    <w:link w:val="Ttulo"/>
    <w:rsid w:val="009538D6"/>
    <w:rPr>
      <w:b/>
      <w:bCs/>
      <w:sz w:val="28"/>
      <w:szCs w:val="28"/>
    </w:rPr>
  </w:style>
  <w:style w:type="paragraph" w:customStyle="1" w:styleId="Blockquote">
    <w:name w:val="Blockquote"/>
    <w:basedOn w:val="Normal"/>
    <w:rsid w:val="009538D6"/>
    <w:pPr>
      <w:snapToGrid w:val="0"/>
      <w:spacing w:before="100" w:after="100"/>
      <w:ind w:left="360" w:right="360"/>
    </w:pPr>
    <w:rPr>
      <w:szCs w:val="20"/>
    </w:rPr>
  </w:style>
  <w:style w:type="character" w:customStyle="1" w:styleId="CabealhoChar">
    <w:name w:val="Cabeçalho Char"/>
    <w:link w:val="Cabealho"/>
    <w:rsid w:val="00E417E0"/>
    <w:rPr>
      <w:sz w:val="24"/>
      <w:szCs w:val="24"/>
    </w:rPr>
  </w:style>
  <w:style w:type="character" w:customStyle="1" w:styleId="CorpodetextoChar">
    <w:name w:val="Corpo de texto Char"/>
    <w:basedOn w:val="Fontepargpadro"/>
    <w:link w:val="Corpodetexto"/>
    <w:rsid w:val="00C27916"/>
  </w:style>
  <w:style w:type="paragraph" w:styleId="Subttulo">
    <w:name w:val="Subtitle"/>
    <w:basedOn w:val="Normal"/>
    <w:next w:val="Normal"/>
    <w:link w:val="SubttuloChar"/>
    <w:qFormat/>
    <w:rsid w:val="0084441E"/>
    <w:pPr>
      <w:autoSpaceDE w:val="0"/>
      <w:autoSpaceDN w:val="0"/>
      <w:adjustRightInd w:val="0"/>
    </w:pPr>
    <w:rPr>
      <w:rFonts w:ascii="Arial" w:hAnsi="Arial"/>
      <w:lang w:val="x-none" w:eastAsia="x-none"/>
    </w:rPr>
  </w:style>
  <w:style w:type="character" w:customStyle="1" w:styleId="SubttuloChar">
    <w:name w:val="Subtítulo Char"/>
    <w:link w:val="Subttulo"/>
    <w:rsid w:val="0084441E"/>
    <w:rPr>
      <w:rFonts w:ascii="Arial" w:hAnsi="Arial"/>
      <w:sz w:val="24"/>
      <w:szCs w:val="24"/>
    </w:rPr>
  </w:style>
  <w:style w:type="character" w:customStyle="1" w:styleId="Ttulo7Char">
    <w:name w:val="Título 7 Char"/>
    <w:link w:val="Ttulo7"/>
    <w:semiHidden/>
    <w:rsid w:val="0076751D"/>
    <w:rPr>
      <w:rFonts w:ascii="Calibri" w:eastAsia="Times New Roman" w:hAnsi="Calibri" w:cs="Times New Roman"/>
      <w:sz w:val="24"/>
      <w:szCs w:val="24"/>
    </w:rPr>
  </w:style>
  <w:style w:type="table" w:styleId="Tabelacomgrade">
    <w:name w:val="Table Grid"/>
    <w:basedOn w:val="Tabelanormal"/>
    <w:rsid w:val="009438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9646EE"/>
    <w:pPr>
      <w:autoSpaceDE w:val="0"/>
      <w:autoSpaceDN w:val="0"/>
      <w:adjustRightInd w:val="0"/>
    </w:pPr>
    <w:rPr>
      <w:rFonts w:ascii="Candara" w:eastAsia="Calibri" w:hAnsi="Candara" w:cs="Candar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3221">
      <w:bodyDiv w:val="1"/>
      <w:marLeft w:val="0"/>
      <w:marRight w:val="0"/>
      <w:marTop w:val="0"/>
      <w:marBottom w:val="0"/>
      <w:divBdr>
        <w:top w:val="none" w:sz="0" w:space="0" w:color="auto"/>
        <w:left w:val="none" w:sz="0" w:space="0" w:color="auto"/>
        <w:bottom w:val="none" w:sz="0" w:space="0" w:color="auto"/>
        <w:right w:val="none" w:sz="0" w:space="0" w:color="auto"/>
      </w:divBdr>
    </w:div>
    <w:div w:id="409741467">
      <w:bodyDiv w:val="1"/>
      <w:marLeft w:val="0"/>
      <w:marRight w:val="0"/>
      <w:marTop w:val="0"/>
      <w:marBottom w:val="0"/>
      <w:divBdr>
        <w:top w:val="none" w:sz="0" w:space="0" w:color="auto"/>
        <w:left w:val="none" w:sz="0" w:space="0" w:color="auto"/>
        <w:bottom w:val="none" w:sz="0" w:space="0" w:color="auto"/>
        <w:right w:val="none" w:sz="0" w:space="0" w:color="auto"/>
      </w:divBdr>
    </w:div>
    <w:div w:id="415521491">
      <w:bodyDiv w:val="1"/>
      <w:marLeft w:val="0"/>
      <w:marRight w:val="0"/>
      <w:marTop w:val="0"/>
      <w:marBottom w:val="0"/>
      <w:divBdr>
        <w:top w:val="none" w:sz="0" w:space="0" w:color="auto"/>
        <w:left w:val="none" w:sz="0" w:space="0" w:color="auto"/>
        <w:bottom w:val="none" w:sz="0" w:space="0" w:color="auto"/>
        <w:right w:val="none" w:sz="0" w:space="0" w:color="auto"/>
      </w:divBdr>
    </w:div>
    <w:div w:id="430396257">
      <w:bodyDiv w:val="1"/>
      <w:marLeft w:val="0"/>
      <w:marRight w:val="0"/>
      <w:marTop w:val="0"/>
      <w:marBottom w:val="0"/>
      <w:divBdr>
        <w:top w:val="none" w:sz="0" w:space="0" w:color="auto"/>
        <w:left w:val="none" w:sz="0" w:space="0" w:color="auto"/>
        <w:bottom w:val="none" w:sz="0" w:space="0" w:color="auto"/>
        <w:right w:val="none" w:sz="0" w:space="0" w:color="auto"/>
      </w:divBdr>
    </w:div>
    <w:div w:id="811485277">
      <w:bodyDiv w:val="1"/>
      <w:marLeft w:val="0"/>
      <w:marRight w:val="0"/>
      <w:marTop w:val="0"/>
      <w:marBottom w:val="0"/>
      <w:divBdr>
        <w:top w:val="none" w:sz="0" w:space="0" w:color="auto"/>
        <w:left w:val="none" w:sz="0" w:space="0" w:color="auto"/>
        <w:bottom w:val="none" w:sz="0" w:space="0" w:color="auto"/>
        <w:right w:val="none" w:sz="0" w:space="0" w:color="auto"/>
      </w:divBdr>
    </w:div>
    <w:div w:id="1084952441">
      <w:bodyDiv w:val="1"/>
      <w:marLeft w:val="0"/>
      <w:marRight w:val="0"/>
      <w:marTop w:val="0"/>
      <w:marBottom w:val="0"/>
      <w:divBdr>
        <w:top w:val="none" w:sz="0" w:space="0" w:color="auto"/>
        <w:left w:val="none" w:sz="0" w:space="0" w:color="auto"/>
        <w:bottom w:val="none" w:sz="0" w:space="0" w:color="auto"/>
        <w:right w:val="none" w:sz="0" w:space="0" w:color="auto"/>
      </w:divBdr>
    </w:div>
    <w:div w:id="1218934292">
      <w:bodyDiv w:val="1"/>
      <w:marLeft w:val="0"/>
      <w:marRight w:val="0"/>
      <w:marTop w:val="0"/>
      <w:marBottom w:val="0"/>
      <w:divBdr>
        <w:top w:val="none" w:sz="0" w:space="0" w:color="auto"/>
        <w:left w:val="none" w:sz="0" w:space="0" w:color="auto"/>
        <w:bottom w:val="none" w:sz="0" w:space="0" w:color="auto"/>
        <w:right w:val="none" w:sz="0" w:space="0" w:color="auto"/>
      </w:divBdr>
    </w:div>
    <w:div w:id="1234782524">
      <w:bodyDiv w:val="1"/>
      <w:marLeft w:val="0"/>
      <w:marRight w:val="0"/>
      <w:marTop w:val="0"/>
      <w:marBottom w:val="0"/>
      <w:divBdr>
        <w:top w:val="none" w:sz="0" w:space="0" w:color="auto"/>
        <w:left w:val="none" w:sz="0" w:space="0" w:color="auto"/>
        <w:bottom w:val="none" w:sz="0" w:space="0" w:color="auto"/>
        <w:right w:val="none" w:sz="0" w:space="0" w:color="auto"/>
      </w:divBdr>
    </w:div>
    <w:div w:id="1542789231">
      <w:bodyDiv w:val="1"/>
      <w:marLeft w:val="0"/>
      <w:marRight w:val="0"/>
      <w:marTop w:val="0"/>
      <w:marBottom w:val="0"/>
      <w:divBdr>
        <w:top w:val="none" w:sz="0" w:space="0" w:color="auto"/>
        <w:left w:val="none" w:sz="0" w:space="0" w:color="auto"/>
        <w:bottom w:val="none" w:sz="0" w:space="0" w:color="auto"/>
        <w:right w:val="none" w:sz="0" w:space="0" w:color="auto"/>
      </w:divBdr>
    </w:div>
    <w:div w:id="1619991310">
      <w:bodyDiv w:val="1"/>
      <w:marLeft w:val="0"/>
      <w:marRight w:val="0"/>
      <w:marTop w:val="0"/>
      <w:marBottom w:val="0"/>
      <w:divBdr>
        <w:top w:val="none" w:sz="0" w:space="0" w:color="auto"/>
        <w:left w:val="none" w:sz="0" w:space="0" w:color="auto"/>
        <w:bottom w:val="none" w:sz="0" w:space="0" w:color="auto"/>
        <w:right w:val="none" w:sz="0" w:space="0" w:color="auto"/>
      </w:divBdr>
    </w:div>
    <w:div w:id="1641880758">
      <w:bodyDiv w:val="1"/>
      <w:marLeft w:val="0"/>
      <w:marRight w:val="0"/>
      <w:marTop w:val="0"/>
      <w:marBottom w:val="0"/>
      <w:divBdr>
        <w:top w:val="none" w:sz="0" w:space="0" w:color="auto"/>
        <w:left w:val="none" w:sz="0" w:space="0" w:color="auto"/>
        <w:bottom w:val="none" w:sz="0" w:space="0" w:color="auto"/>
        <w:right w:val="none" w:sz="0" w:space="0" w:color="auto"/>
      </w:divBdr>
    </w:div>
    <w:div w:id="1717272250">
      <w:bodyDiv w:val="1"/>
      <w:marLeft w:val="0"/>
      <w:marRight w:val="0"/>
      <w:marTop w:val="0"/>
      <w:marBottom w:val="0"/>
      <w:divBdr>
        <w:top w:val="none" w:sz="0" w:space="0" w:color="auto"/>
        <w:left w:val="none" w:sz="0" w:space="0" w:color="auto"/>
        <w:bottom w:val="none" w:sz="0" w:space="0" w:color="auto"/>
        <w:right w:val="none" w:sz="0" w:space="0" w:color="auto"/>
      </w:divBdr>
    </w:div>
    <w:div w:id="1720131535">
      <w:bodyDiv w:val="1"/>
      <w:marLeft w:val="0"/>
      <w:marRight w:val="0"/>
      <w:marTop w:val="0"/>
      <w:marBottom w:val="0"/>
      <w:divBdr>
        <w:top w:val="none" w:sz="0" w:space="0" w:color="auto"/>
        <w:left w:val="none" w:sz="0" w:space="0" w:color="auto"/>
        <w:bottom w:val="none" w:sz="0" w:space="0" w:color="auto"/>
        <w:right w:val="none" w:sz="0" w:space="0" w:color="auto"/>
      </w:divBdr>
    </w:div>
    <w:div w:id="1778674467">
      <w:bodyDiv w:val="1"/>
      <w:marLeft w:val="0"/>
      <w:marRight w:val="0"/>
      <w:marTop w:val="0"/>
      <w:marBottom w:val="0"/>
      <w:divBdr>
        <w:top w:val="none" w:sz="0" w:space="0" w:color="auto"/>
        <w:left w:val="none" w:sz="0" w:space="0" w:color="auto"/>
        <w:bottom w:val="none" w:sz="0" w:space="0" w:color="auto"/>
        <w:right w:val="none" w:sz="0" w:space="0" w:color="auto"/>
      </w:divBdr>
    </w:div>
    <w:div w:id="1792748881">
      <w:bodyDiv w:val="1"/>
      <w:marLeft w:val="0"/>
      <w:marRight w:val="0"/>
      <w:marTop w:val="0"/>
      <w:marBottom w:val="0"/>
      <w:divBdr>
        <w:top w:val="none" w:sz="0" w:space="0" w:color="auto"/>
        <w:left w:val="none" w:sz="0" w:space="0" w:color="auto"/>
        <w:bottom w:val="none" w:sz="0" w:space="0" w:color="auto"/>
        <w:right w:val="none" w:sz="0" w:space="0" w:color="auto"/>
      </w:divBdr>
    </w:div>
    <w:div w:id="1799180720">
      <w:bodyDiv w:val="1"/>
      <w:marLeft w:val="0"/>
      <w:marRight w:val="0"/>
      <w:marTop w:val="0"/>
      <w:marBottom w:val="0"/>
      <w:divBdr>
        <w:top w:val="none" w:sz="0" w:space="0" w:color="auto"/>
        <w:left w:val="none" w:sz="0" w:space="0" w:color="auto"/>
        <w:bottom w:val="none" w:sz="0" w:space="0" w:color="auto"/>
        <w:right w:val="none" w:sz="0" w:space="0" w:color="auto"/>
      </w:divBdr>
    </w:div>
    <w:div w:id="202219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L8883.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636</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ASSESSORIA JURÍDICA DO MUNICÍPIO</vt:lpstr>
    </vt:vector>
  </TitlesOfParts>
  <Company/>
  <LinksUpToDate>false</LinksUpToDate>
  <CharactersWithSpaces>4521</CharactersWithSpaces>
  <SharedDoc>false</SharedDoc>
  <HLinks>
    <vt:vector size="12" baseType="variant">
      <vt:variant>
        <vt:i4>458796</vt:i4>
      </vt:variant>
      <vt:variant>
        <vt:i4>0</vt:i4>
      </vt:variant>
      <vt:variant>
        <vt:i4>0</vt:i4>
      </vt:variant>
      <vt:variant>
        <vt:i4>5</vt:i4>
      </vt:variant>
      <vt:variant>
        <vt:lpwstr>http://www.planalto.gov.br/ccivil_03/LEIS/L8666cons.htm</vt:lpwstr>
      </vt:variant>
      <vt:variant>
        <vt:lpwstr>art65iid</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ASSESSORIA JURÍDICA DO MUNICÍPIO</dc:title>
  <dc:subject/>
  <dc:creator>Procuradoria</dc:creator>
  <cp:keywords/>
  <cp:lastModifiedBy>Cassio Braga</cp:lastModifiedBy>
  <cp:revision>74</cp:revision>
  <cp:lastPrinted>2021-04-12T18:50:00Z</cp:lastPrinted>
  <dcterms:created xsi:type="dcterms:W3CDTF">2021-04-12T19:25:00Z</dcterms:created>
  <dcterms:modified xsi:type="dcterms:W3CDTF">2021-04-13T15:04:00Z</dcterms:modified>
</cp:coreProperties>
</file>